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6DEA" w14:textId="4C66AB4F" w:rsidR="005E16AB" w:rsidRPr="00F82C08" w:rsidRDefault="00DA19FC" w:rsidP="0006418E">
      <w:pPr>
        <w:jc w:val="right"/>
        <w:rPr>
          <w:rFonts w:ascii="Arial" w:hAnsi="Arial" w:cs="Arial"/>
          <w:color w:val="000000" w:themeColor="text1"/>
        </w:rPr>
      </w:pPr>
      <w:r w:rsidRPr="00F82C08">
        <w:rPr>
          <w:rFonts w:ascii="Arial" w:hAnsi="Arial" w:cs="Arial"/>
          <w:color w:val="000000" w:themeColor="text1"/>
        </w:rPr>
        <w:t>Huichapan</w:t>
      </w:r>
      <w:r w:rsidR="00FC2BD0" w:rsidRPr="00F82C08">
        <w:rPr>
          <w:rFonts w:ascii="Arial" w:hAnsi="Arial" w:cs="Arial"/>
          <w:color w:val="000000" w:themeColor="text1"/>
        </w:rPr>
        <w:t>,</w:t>
      </w:r>
      <w:r w:rsidRPr="00F82C08">
        <w:rPr>
          <w:rFonts w:ascii="Arial" w:hAnsi="Arial" w:cs="Arial"/>
          <w:color w:val="000000" w:themeColor="text1"/>
        </w:rPr>
        <w:t xml:space="preserve"> Hidalgo</w:t>
      </w:r>
      <w:r w:rsidR="00E469E0">
        <w:rPr>
          <w:rFonts w:ascii="Arial" w:hAnsi="Arial" w:cs="Arial"/>
          <w:color w:val="000000" w:themeColor="text1"/>
        </w:rPr>
        <w:t>,</w:t>
      </w:r>
      <w:r w:rsidRPr="00F82C08">
        <w:rPr>
          <w:rFonts w:ascii="Arial" w:hAnsi="Arial" w:cs="Arial"/>
          <w:color w:val="000000" w:themeColor="text1"/>
        </w:rPr>
        <w:t xml:space="preserve"> a</w:t>
      </w:r>
      <w:r w:rsidR="008B0528" w:rsidRPr="00F82C08">
        <w:rPr>
          <w:rFonts w:ascii="Arial" w:hAnsi="Arial" w:cs="Arial"/>
          <w:color w:val="000000" w:themeColor="text1"/>
        </w:rPr>
        <w:t xml:space="preserve"> </w:t>
      </w:r>
      <w:r w:rsidR="00EC5773">
        <w:rPr>
          <w:rFonts w:ascii="Arial" w:hAnsi="Arial" w:cs="Arial"/>
          <w:color w:val="000000" w:themeColor="text1"/>
        </w:rPr>
        <w:t>16</w:t>
      </w:r>
      <w:r w:rsidR="007B6911">
        <w:rPr>
          <w:rFonts w:ascii="Arial" w:hAnsi="Arial" w:cs="Arial"/>
          <w:color w:val="000000" w:themeColor="text1"/>
        </w:rPr>
        <w:t xml:space="preserve"> </w:t>
      </w:r>
      <w:r w:rsidRPr="00F82C08">
        <w:rPr>
          <w:rFonts w:ascii="Arial" w:hAnsi="Arial" w:cs="Arial"/>
          <w:color w:val="000000" w:themeColor="text1"/>
        </w:rPr>
        <w:t>de</w:t>
      </w:r>
      <w:r w:rsidR="00AB0291" w:rsidRPr="00F82C08">
        <w:rPr>
          <w:rFonts w:ascii="Arial" w:hAnsi="Arial" w:cs="Arial"/>
          <w:color w:val="000000" w:themeColor="text1"/>
        </w:rPr>
        <w:t xml:space="preserve"> </w:t>
      </w:r>
      <w:r w:rsidR="00EC5773">
        <w:rPr>
          <w:rFonts w:ascii="Arial" w:hAnsi="Arial" w:cs="Arial"/>
          <w:color w:val="000000" w:themeColor="text1"/>
        </w:rPr>
        <w:t>agosto</w:t>
      </w:r>
      <w:r w:rsidR="00E47DBD" w:rsidRPr="00F82C08">
        <w:rPr>
          <w:rFonts w:ascii="Arial" w:hAnsi="Arial" w:cs="Arial"/>
          <w:color w:val="000000" w:themeColor="text1"/>
        </w:rPr>
        <w:t xml:space="preserve"> de</w:t>
      </w:r>
      <w:r w:rsidR="00EC7B68" w:rsidRPr="00F82C08">
        <w:rPr>
          <w:rFonts w:ascii="Arial" w:hAnsi="Arial" w:cs="Arial"/>
          <w:color w:val="000000" w:themeColor="text1"/>
        </w:rPr>
        <w:t xml:space="preserve"> 202</w:t>
      </w:r>
      <w:r w:rsidR="00EC5773">
        <w:rPr>
          <w:rFonts w:ascii="Arial" w:hAnsi="Arial" w:cs="Arial"/>
          <w:color w:val="000000" w:themeColor="text1"/>
        </w:rPr>
        <w:t>4</w:t>
      </w:r>
      <w:r w:rsidR="00D93EED" w:rsidRPr="00F82C08">
        <w:rPr>
          <w:rFonts w:ascii="Arial" w:hAnsi="Arial" w:cs="Arial"/>
          <w:color w:val="000000" w:themeColor="text1"/>
        </w:rPr>
        <w:t>.</w:t>
      </w:r>
    </w:p>
    <w:p w14:paraId="1F221AF2" w14:textId="0EB07443" w:rsidR="00AF3814" w:rsidRDefault="00316E37" w:rsidP="00316E3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L.D. ISELA MARTÍNEZ ANAYA </w:t>
      </w:r>
      <w:r>
        <w:rPr>
          <w:rFonts w:ascii="Arial" w:hAnsi="Arial" w:cs="Arial"/>
          <w:b/>
        </w:rPr>
        <w:br/>
        <w:t xml:space="preserve">TITULAR DE LA UNIDAD DE TRANSPARENCIA </w:t>
      </w:r>
      <w:r>
        <w:rPr>
          <w:rFonts w:ascii="Arial" w:hAnsi="Arial" w:cs="Arial"/>
          <w:b/>
        </w:rPr>
        <w:br/>
        <w:t xml:space="preserve">DEL MUNICIPIO DE HUICHAPAN </w:t>
      </w:r>
    </w:p>
    <w:p w14:paraId="4080423F" w14:textId="09EDCF7C" w:rsidR="00316E37" w:rsidRDefault="00316E37" w:rsidP="00316E37">
      <w:pPr>
        <w:pStyle w:val="Sinespaciado"/>
        <w:tabs>
          <w:tab w:val="left" w:pos="612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PRESENTE:</w:t>
      </w:r>
    </w:p>
    <w:p w14:paraId="37041FCE" w14:textId="77777777" w:rsidR="00316E37" w:rsidRPr="00F82C08" w:rsidRDefault="00316E37" w:rsidP="00316E37">
      <w:pPr>
        <w:pStyle w:val="Sinespaciado"/>
        <w:tabs>
          <w:tab w:val="left" w:pos="6129"/>
        </w:tabs>
        <w:rPr>
          <w:rFonts w:ascii="Arial" w:hAnsi="Arial" w:cs="Arial"/>
          <w:b/>
        </w:rPr>
      </w:pPr>
    </w:p>
    <w:p w14:paraId="50201C0E" w14:textId="6B6D2003" w:rsidR="00316E37" w:rsidRDefault="004B05DE" w:rsidP="00667429">
      <w:pPr>
        <w:ind w:firstLine="708"/>
        <w:jc w:val="both"/>
        <w:rPr>
          <w:rFonts w:ascii="Arial" w:hAnsi="Arial" w:cs="Arial"/>
        </w:rPr>
      </w:pPr>
      <w:r w:rsidRPr="00F82C08">
        <w:rPr>
          <w:rFonts w:ascii="Arial" w:hAnsi="Arial" w:cs="Arial"/>
        </w:rPr>
        <w:t>Por medio del presente</w:t>
      </w:r>
      <w:r>
        <w:rPr>
          <w:rFonts w:ascii="Arial" w:hAnsi="Arial" w:cs="Arial"/>
        </w:rPr>
        <w:t xml:space="preserve">, y en </w:t>
      </w:r>
      <w:r w:rsidR="00316E37">
        <w:rPr>
          <w:rFonts w:ascii="Arial" w:hAnsi="Arial" w:cs="Arial"/>
        </w:rPr>
        <w:t xml:space="preserve">contestación </w:t>
      </w:r>
      <w:r>
        <w:rPr>
          <w:rFonts w:ascii="Arial" w:hAnsi="Arial" w:cs="Arial"/>
        </w:rPr>
        <w:t xml:space="preserve">al oficio </w:t>
      </w:r>
      <w:r w:rsidR="00374DDD">
        <w:rPr>
          <w:rFonts w:ascii="Arial" w:hAnsi="Arial" w:cs="Arial"/>
        </w:rPr>
        <w:t>número</w:t>
      </w:r>
      <w:r>
        <w:rPr>
          <w:rFonts w:ascii="Arial" w:hAnsi="Arial" w:cs="Arial"/>
        </w:rPr>
        <w:t xml:space="preserve"> </w:t>
      </w:r>
      <w:proofErr w:type="spellStart"/>
      <w:r w:rsidR="00316E37" w:rsidRPr="00316E37">
        <w:rPr>
          <w:rFonts w:ascii="Arial" w:hAnsi="Arial" w:cs="Arial"/>
        </w:rPr>
        <w:t>UTMH</w:t>
      </w:r>
      <w:proofErr w:type="spellEnd"/>
      <w:r w:rsidR="00316E37" w:rsidRPr="00316E37">
        <w:rPr>
          <w:rFonts w:ascii="Arial" w:hAnsi="Arial" w:cs="Arial"/>
        </w:rPr>
        <w:t>/</w:t>
      </w:r>
      <w:r w:rsidR="00FE5EEB">
        <w:rPr>
          <w:rFonts w:ascii="Arial" w:hAnsi="Arial" w:cs="Arial"/>
        </w:rPr>
        <w:t>122/2024</w:t>
      </w:r>
      <w:r w:rsidR="00316E37" w:rsidRPr="00316E37">
        <w:rPr>
          <w:rFonts w:ascii="Arial" w:hAnsi="Arial" w:cs="Arial"/>
        </w:rPr>
        <w:t xml:space="preserve">, mismo que contiene solicitud recibida </w:t>
      </w:r>
      <w:r w:rsidR="00316E37" w:rsidRPr="0006418E">
        <w:rPr>
          <w:rFonts w:ascii="Arial" w:hAnsi="Arial" w:cs="Arial"/>
          <w:b/>
          <w:bCs/>
        </w:rPr>
        <w:t>VÍA PLATAFORMA NACIONAL</w:t>
      </w:r>
      <w:r w:rsidR="00316E37" w:rsidRPr="00316E37">
        <w:rPr>
          <w:rFonts w:ascii="Arial" w:hAnsi="Arial" w:cs="Arial"/>
        </w:rPr>
        <w:t xml:space="preserve"> con número de folio </w:t>
      </w:r>
      <w:bookmarkStart w:id="0" w:name="_Hlk129687443"/>
      <w:r w:rsidR="00316E37" w:rsidRPr="0006418E">
        <w:rPr>
          <w:rFonts w:ascii="Arial" w:hAnsi="Arial" w:cs="Arial"/>
          <w:b/>
          <w:bCs/>
        </w:rPr>
        <w:t>13</w:t>
      </w:r>
      <w:bookmarkEnd w:id="0"/>
      <w:r w:rsidR="00667429">
        <w:rPr>
          <w:rFonts w:ascii="Arial" w:hAnsi="Arial" w:cs="Arial"/>
          <w:b/>
          <w:bCs/>
        </w:rPr>
        <w:t>022130</w:t>
      </w:r>
      <w:r w:rsidR="00FE5EEB">
        <w:rPr>
          <w:rFonts w:ascii="Arial" w:hAnsi="Arial" w:cs="Arial"/>
          <w:b/>
          <w:bCs/>
        </w:rPr>
        <w:t>0003924,</w:t>
      </w:r>
      <w:r w:rsidR="00316E37">
        <w:rPr>
          <w:rFonts w:ascii="Arial" w:eastAsia="Times New Roman" w:hAnsi="Arial" w:cs="Arial"/>
          <w:b/>
          <w:color w:val="000000" w:themeColor="text1"/>
          <w:kern w:val="36"/>
          <w:sz w:val="18"/>
          <w:szCs w:val="18"/>
          <w:lang w:val="es-ES" w:eastAsia="es-MX"/>
        </w:rPr>
        <w:t xml:space="preserve"> </w:t>
      </w:r>
      <w:r w:rsidRPr="00F82C08">
        <w:rPr>
          <w:rFonts w:ascii="Arial" w:hAnsi="Arial" w:cs="Arial"/>
        </w:rPr>
        <w:t>tengo a bien informar a usted</w:t>
      </w:r>
      <w:r w:rsidR="00667429">
        <w:rPr>
          <w:rFonts w:ascii="Arial" w:hAnsi="Arial" w:cs="Arial"/>
        </w:rPr>
        <w:t xml:space="preserve"> respuesta sobre</w:t>
      </w:r>
      <w:r>
        <w:rPr>
          <w:rFonts w:ascii="Arial" w:hAnsi="Arial" w:cs="Arial"/>
        </w:rPr>
        <w:t xml:space="preserve"> </w:t>
      </w:r>
      <w:r w:rsidR="00316E37">
        <w:rPr>
          <w:rFonts w:ascii="Arial" w:hAnsi="Arial" w:cs="Arial"/>
        </w:rPr>
        <w:t>los planteamientos solicitados</w:t>
      </w:r>
      <w:r w:rsidR="00E44F68">
        <w:rPr>
          <w:rFonts w:ascii="Arial" w:hAnsi="Arial" w:cs="Arial"/>
        </w:rPr>
        <w:t>:</w:t>
      </w:r>
    </w:p>
    <w:p w14:paraId="043D3D87" w14:textId="182C564E" w:rsidR="00797E8F" w:rsidRDefault="00FE5EEB" w:rsidP="00FE5EEB">
      <w:pPr>
        <w:pStyle w:val="Sinespaciado"/>
        <w:ind w:firstLine="708"/>
        <w:jc w:val="both"/>
        <w:rPr>
          <w:rFonts w:ascii="Arial Narrow" w:hAnsi="Arial Narrow" w:cs="Arial"/>
          <w:b/>
          <w:bCs/>
          <w:color w:val="000000" w:themeColor="text1"/>
        </w:rPr>
      </w:pPr>
      <w:proofErr w:type="gramStart"/>
      <w:r w:rsidRPr="00B41196">
        <w:rPr>
          <w:rFonts w:ascii="Arial Narrow" w:hAnsi="Arial Narrow" w:cs="Arial"/>
          <w:b/>
          <w:bCs/>
          <w:i/>
          <w:iCs/>
          <w:color w:val="000000" w:themeColor="text1"/>
        </w:rPr>
        <w:t>…..</w:t>
      </w:r>
      <w:proofErr w:type="gramEnd"/>
      <w:r w:rsidRPr="00B41196">
        <w:rPr>
          <w:rFonts w:ascii="Arial Narrow" w:hAnsi="Arial Narrow" w:cs="Arial"/>
          <w:b/>
          <w:bCs/>
          <w:i/>
          <w:iCs/>
          <w:color w:val="000000" w:themeColor="text1"/>
        </w:rPr>
        <w:t xml:space="preserve">”33. </w:t>
      </w:r>
      <w:r w:rsidR="00B41196" w:rsidRPr="00B41196">
        <w:rPr>
          <w:rFonts w:ascii="Arial Narrow" w:hAnsi="Arial Narrow" w:cs="Arial"/>
          <w:b/>
          <w:bCs/>
          <w:i/>
          <w:iCs/>
          <w:color w:val="000000" w:themeColor="text1"/>
        </w:rPr>
        <w:t>Reglamentos, bandos y demás normativa vigente generada por la Asamblea Municipal, publicados en el Periódico oficial del Estado</w:t>
      </w:r>
      <w:r w:rsidR="00B41196">
        <w:rPr>
          <w:rFonts w:ascii="Arial Narrow" w:hAnsi="Arial Narrow" w:cs="Arial"/>
          <w:i/>
          <w:iCs/>
          <w:color w:val="000000" w:themeColor="text1"/>
        </w:rPr>
        <w:t>.</w:t>
      </w:r>
    </w:p>
    <w:p w14:paraId="3CF139BA" w14:textId="77777777" w:rsidR="00FE5EEB" w:rsidRDefault="00FE5EEB" w:rsidP="00FE5EEB">
      <w:pPr>
        <w:pStyle w:val="Sinespaciado"/>
        <w:ind w:firstLine="708"/>
        <w:jc w:val="both"/>
        <w:rPr>
          <w:rFonts w:ascii="Arial Narrow" w:hAnsi="Arial Narrow" w:cs="Arial"/>
          <w:b/>
          <w:bCs/>
          <w:color w:val="000000" w:themeColor="text1"/>
        </w:rPr>
      </w:pPr>
    </w:p>
    <w:p w14:paraId="7DEC4BE3" w14:textId="77777777" w:rsidR="00FE5EEB" w:rsidRDefault="00FE5EEB" w:rsidP="00FE5EEB">
      <w:pPr>
        <w:pStyle w:val="Sinespaciado"/>
        <w:ind w:firstLine="708"/>
        <w:jc w:val="both"/>
        <w:rPr>
          <w:rFonts w:ascii="Arial Narrow" w:hAnsi="Arial Narrow" w:cs="Arial"/>
          <w:b/>
          <w:bCs/>
          <w:color w:val="000000" w:themeColor="text1"/>
        </w:rPr>
      </w:pPr>
    </w:p>
    <w:tbl>
      <w:tblPr>
        <w:tblStyle w:val="Tablaconcuadrculaclara"/>
        <w:tblpPr w:leftFromText="141" w:rightFromText="141" w:vertAnchor="text" w:horzAnchor="margin" w:tblpY="18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6237"/>
      </w:tblGrid>
      <w:tr w:rsidR="000077D0" w14:paraId="73240DA8" w14:textId="77777777" w:rsidTr="005764DF">
        <w:tc>
          <w:tcPr>
            <w:tcW w:w="2405" w:type="dxa"/>
          </w:tcPr>
          <w:p w14:paraId="5057B54C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REGLAMENTO / BANDO / NORMATIVA</w:t>
            </w:r>
          </w:p>
        </w:tc>
        <w:tc>
          <w:tcPr>
            <w:tcW w:w="1559" w:type="dxa"/>
          </w:tcPr>
          <w:p w14:paraId="4FD2F276" w14:textId="22FCB858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FECHA DE PUBLICACI</w:t>
            </w:r>
            <w:r w:rsidR="005764DF">
              <w:rPr>
                <w:rFonts w:ascii="Arial Narrow" w:hAnsi="Arial Narrow" w:cs="Arial"/>
                <w:b/>
                <w:bCs/>
                <w:color w:val="000000" w:themeColor="text1"/>
              </w:rPr>
              <w:t>Ó</w: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N</w:t>
            </w:r>
          </w:p>
        </w:tc>
        <w:tc>
          <w:tcPr>
            <w:tcW w:w="6237" w:type="dxa"/>
          </w:tcPr>
          <w:p w14:paraId="6AAC6824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HIPERVÍNCULO </w:t>
            </w:r>
            <w:proofErr w:type="gram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DE  REFERENCIA</w:t>
            </w:r>
            <w:proofErr w:type="gramEnd"/>
          </w:p>
        </w:tc>
      </w:tr>
      <w:tr w:rsidR="000077D0" w14:paraId="51593318" w14:textId="77777777" w:rsidTr="005764DF">
        <w:tc>
          <w:tcPr>
            <w:tcW w:w="2405" w:type="dxa"/>
          </w:tcPr>
          <w:p w14:paraId="492CEB67" w14:textId="77777777" w:rsidR="000077D0" w:rsidRDefault="000077D0" w:rsidP="000077D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Bando de Gobierno y Policía</w:t>
            </w:r>
          </w:p>
          <w:p w14:paraId="5B4FB48B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BCE2871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16/12/2002</w:t>
            </w:r>
          </w:p>
        </w:tc>
        <w:tc>
          <w:tcPr>
            <w:tcW w:w="6237" w:type="dxa"/>
          </w:tcPr>
          <w:p w14:paraId="4EF238C3" w14:textId="77777777" w:rsidR="000077D0" w:rsidRDefault="00353773" w:rsidP="000077D0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0077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https://periodico.hidalgo.gob.mx/?tribe_events=Periodico-Oficial-Ordinario-0-del-02-de-agosto-de-1999</w:t>
              </w:r>
            </w:hyperlink>
          </w:p>
          <w:p w14:paraId="3D787625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0077D0" w14:paraId="1F1AF8EB" w14:textId="77777777" w:rsidTr="005764DF">
        <w:tc>
          <w:tcPr>
            <w:tcW w:w="2405" w:type="dxa"/>
          </w:tcPr>
          <w:p w14:paraId="660A0EC3" w14:textId="77777777" w:rsidR="000077D0" w:rsidRDefault="000077D0" w:rsidP="000077D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Interior del H. Ayuntamiento de Huichapan, Hidalgo</w:t>
            </w:r>
          </w:p>
          <w:p w14:paraId="2AE53006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5702036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01/05/2012</w:t>
            </w:r>
          </w:p>
        </w:tc>
        <w:tc>
          <w:tcPr>
            <w:tcW w:w="6237" w:type="dxa"/>
          </w:tcPr>
          <w:p w14:paraId="29907CC7" w14:textId="77777777" w:rsidR="000077D0" w:rsidRDefault="00353773" w:rsidP="000077D0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0077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http://t.huichapan.gob.mx/areas/ayuntamiento/Oficialia Mayor/2022/Reglamento Interior del H. Ayuntamiento de Huichapan, Hidalgo.pdf</w:t>
              </w:r>
            </w:hyperlink>
          </w:p>
          <w:p w14:paraId="270FAADF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0077D0" w14:paraId="61C30A96" w14:textId="77777777" w:rsidTr="005764DF">
        <w:tc>
          <w:tcPr>
            <w:tcW w:w="2405" w:type="dxa"/>
          </w:tcPr>
          <w:p w14:paraId="68CC02EB" w14:textId="77777777" w:rsidR="000077D0" w:rsidRDefault="000077D0" w:rsidP="000077D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para el Funcionamiento de Delegados y Subdelegados del Municipio de Huichapan, Hidalgo.</w:t>
            </w:r>
          </w:p>
          <w:p w14:paraId="7598F05F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74A6826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06/07/2015</w:t>
            </w:r>
          </w:p>
        </w:tc>
        <w:tc>
          <w:tcPr>
            <w:tcW w:w="6237" w:type="dxa"/>
          </w:tcPr>
          <w:p w14:paraId="4C8A2231" w14:textId="77777777" w:rsidR="000077D0" w:rsidRDefault="00353773" w:rsidP="000077D0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0077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http://www.ordenjuridico.gob.mx/Documentos/Estatal/Hidalgo/Todos%20los%20Municipios/wo120791.pdf</w:t>
              </w:r>
            </w:hyperlink>
          </w:p>
          <w:p w14:paraId="6A4E87F7" w14:textId="77777777" w:rsidR="000077D0" w:rsidRDefault="000077D0" w:rsidP="000077D0">
            <w:pPr>
              <w:pStyle w:val="Sinespaciado"/>
              <w:ind w:hanging="392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0077D0" w14:paraId="2884DD92" w14:textId="77777777" w:rsidTr="005764DF">
        <w:tc>
          <w:tcPr>
            <w:tcW w:w="2405" w:type="dxa"/>
          </w:tcPr>
          <w:p w14:paraId="66C972C9" w14:textId="77777777" w:rsidR="000077D0" w:rsidRDefault="000077D0" w:rsidP="000077D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 Participación Ciudadana</w:t>
            </w:r>
          </w:p>
          <w:p w14:paraId="127A0000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D5EBBDE" w14:textId="49F9A73C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15/12/1995</w:t>
            </w:r>
          </w:p>
        </w:tc>
        <w:tc>
          <w:tcPr>
            <w:tcW w:w="6237" w:type="dxa"/>
          </w:tcPr>
          <w:p w14:paraId="7B1592D3" w14:textId="77777777" w:rsidR="000077D0" w:rsidRDefault="00353773" w:rsidP="000077D0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0077D0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http://t.huichapan.gob.mx/areas/ayuntamiento/Oficialia Mayor/2022/Reglamento de </w:t>
              </w:r>
              <w:proofErr w:type="spellStart"/>
              <w:r w:rsidR="000077D0">
                <w:rPr>
                  <w:rStyle w:val="Hipervnculo"/>
                  <w:rFonts w:ascii="Arial" w:hAnsi="Arial" w:cs="Arial"/>
                  <w:sz w:val="20"/>
                  <w:szCs w:val="20"/>
                </w:rPr>
                <w:t>Participacion</w:t>
              </w:r>
              <w:proofErr w:type="spellEnd"/>
              <w:r w:rsidR="000077D0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Ciudadana.pdf</w:t>
              </w:r>
            </w:hyperlink>
          </w:p>
          <w:p w14:paraId="665A1281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0077D0" w14:paraId="289D6F33" w14:textId="77777777" w:rsidTr="005764DF">
        <w:tc>
          <w:tcPr>
            <w:tcW w:w="2405" w:type="dxa"/>
          </w:tcPr>
          <w:p w14:paraId="55099958" w14:textId="77777777" w:rsidR="000077D0" w:rsidRDefault="000077D0" w:rsidP="000077D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para el Juez Menor Municipal</w:t>
            </w:r>
          </w:p>
          <w:p w14:paraId="0C34E370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405F868" w14:textId="3EE66828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17/02/1996</w:t>
            </w:r>
          </w:p>
        </w:tc>
        <w:tc>
          <w:tcPr>
            <w:tcW w:w="6237" w:type="dxa"/>
          </w:tcPr>
          <w:p w14:paraId="04C702A9" w14:textId="77777777" w:rsidR="000077D0" w:rsidRDefault="00353773" w:rsidP="000077D0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0077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http://t.huichapan.gob.mx/areas/ayuntamiento/Oficialia Mayor/2022/Reglamento para el Juez Menor Municipal.pdf</w:t>
              </w:r>
            </w:hyperlink>
          </w:p>
          <w:p w14:paraId="54179AE0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0077D0" w14:paraId="3A787229" w14:textId="77777777" w:rsidTr="005764DF">
        <w:tc>
          <w:tcPr>
            <w:tcW w:w="2405" w:type="dxa"/>
          </w:tcPr>
          <w:p w14:paraId="3ABFB99D" w14:textId="7CCE587D" w:rsidR="000077D0" w:rsidRPr="00E13E4A" w:rsidRDefault="000077D0" w:rsidP="00E13E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Interno para la Policía Preventiva del Municipio de Huichapan, Hidalgo</w:t>
            </w:r>
          </w:p>
        </w:tc>
        <w:tc>
          <w:tcPr>
            <w:tcW w:w="1559" w:type="dxa"/>
          </w:tcPr>
          <w:p w14:paraId="68409DD0" w14:textId="554753B5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28/06/2006</w:t>
            </w:r>
          </w:p>
        </w:tc>
        <w:tc>
          <w:tcPr>
            <w:tcW w:w="6237" w:type="dxa"/>
          </w:tcPr>
          <w:p w14:paraId="336056BC" w14:textId="77777777" w:rsidR="000077D0" w:rsidRDefault="00353773" w:rsidP="000077D0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0077D0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http://t.huichapan.gob.mx/areas/ayuntamiento/Oficialia Mayor/2022/Reglamento Interno para la </w:t>
              </w:r>
              <w:proofErr w:type="spellStart"/>
              <w:r w:rsidR="000077D0">
                <w:rPr>
                  <w:rStyle w:val="Hipervnculo"/>
                  <w:rFonts w:ascii="Arial" w:hAnsi="Arial" w:cs="Arial"/>
                  <w:sz w:val="20"/>
                  <w:szCs w:val="20"/>
                </w:rPr>
                <w:t>Policia</w:t>
              </w:r>
              <w:proofErr w:type="spellEnd"/>
              <w:r w:rsidR="000077D0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Preventiva del Municipio de Huichapan.pdf</w:t>
              </w:r>
            </w:hyperlink>
          </w:p>
          <w:p w14:paraId="11F33657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0077D0" w14:paraId="27DF3B7F" w14:textId="77777777" w:rsidTr="005764DF">
        <w:tc>
          <w:tcPr>
            <w:tcW w:w="2405" w:type="dxa"/>
          </w:tcPr>
          <w:p w14:paraId="3E5CA551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Reglamento Sobre Venta, Consumo y Fabricación de Bebidas </w:t>
            </w:r>
            <w:r>
              <w:rPr>
                <w:rFonts w:ascii="Calibri" w:hAnsi="Calibri" w:cs="Calibri"/>
                <w:color w:val="000000"/>
              </w:rPr>
              <w:lastRenderedPageBreak/>
              <w:t>Alcohólicas en el Municipio de Huichapan, Hidalgo.</w:t>
            </w:r>
          </w:p>
          <w:p w14:paraId="39C05E78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3F4F7B0" w14:textId="143FA8D4" w:rsidR="000077D0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lastRenderedPageBreak/>
              <w:t>10/04/2006</w:t>
            </w:r>
          </w:p>
        </w:tc>
        <w:tc>
          <w:tcPr>
            <w:tcW w:w="6237" w:type="dxa"/>
          </w:tcPr>
          <w:p w14:paraId="1FB7AD61" w14:textId="77777777" w:rsidR="00BE37D3" w:rsidRDefault="0035377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http://t.huichapan.gob.mx/areas/ayuntamiento/Oficialia Mayor/2022/Reglamento sobre Venta, Consumo y </w:t>
              </w:r>
              <w:proofErr w:type="spellStart"/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Fabricacion</w:t>
              </w:r>
              <w:proofErr w:type="spellEnd"/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de Bebidas </w:t>
              </w:r>
              <w:proofErr w:type="spellStart"/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Alcoholicas</w:t>
              </w:r>
              <w:proofErr w:type="spellEnd"/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en el Municipio de Huichapan.pdf</w:t>
              </w:r>
            </w:hyperlink>
          </w:p>
          <w:p w14:paraId="07CEE977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0077D0" w14:paraId="45A73E5D" w14:textId="77777777" w:rsidTr="005764DF">
        <w:tc>
          <w:tcPr>
            <w:tcW w:w="2405" w:type="dxa"/>
          </w:tcPr>
          <w:p w14:paraId="7EBCB0A6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Reglamento de Imagen Urbana para el Municipio de Huichapan, Hidalgo</w:t>
            </w:r>
          </w:p>
          <w:p w14:paraId="39FA32A1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E752CDE" w14:textId="318FD450" w:rsidR="000077D0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05/09/2005</w:t>
            </w:r>
          </w:p>
        </w:tc>
        <w:tc>
          <w:tcPr>
            <w:tcW w:w="6237" w:type="dxa"/>
          </w:tcPr>
          <w:p w14:paraId="0890915A" w14:textId="77777777" w:rsidR="00BE37D3" w:rsidRDefault="0035377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http://t.huichapan.gob.mx/areas/juridico/EneroMarzo2022/8.- REGLAMENTO DE IMAGEN URBANA PARA EL MUNICIPIO DE HUICHAPAN HIDALGO..</w:t>
              </w:r>
              <w:proofErr w:type="spellStart"/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pdf</w:t>
              </w:r>
              <w:proofErr w:type="spellEnd"/>
            </w:hyperlink>
          </w:p>
          <w:p w14:paraId="00472D73" w14:textId="77777777" w:rsidR="000077D0" w:rsidRDefault="000077D0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BE37D3" w14:paraId="74B24F28" w14:textId="77777777" w:rsidTr="005764DF">
        <w:tc>
          <w:tcPr>
            <w:tcW w:w="2405" w:type="dxa"/>
          </w:tcPr>
          <w:p w14:paraId="53CA5641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de Adquisiciones, Arrendamientos y Servicios del Sector Público para el Ayuntamiento de Huichapan, Hidalgo.</w:t>
            </w:r>
          </w:p>
          <w:p w14:paraId="36248678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2477652" w14:textId="23ABA056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22/11/2005</w:t>
            </w:r>
          </w:p>
        </w:tc>
        <w:tc>
          <w:tcPr>
            <w:tcW w:w="6237" w:type="dxa"/>
          </w:tcPr>
          <w:p w14:paraId="29C25AB2" w14:textId="77777777" w:rsidR="00BE37D3" w:rsidRDefault="0035377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http://transparencia.hidalgo.gob.mx/descargables/dependencias/obrasp/Normatividad/Ley%20de%20Adquisiciones.pdf</w:t>
              </w:r>
            </w:hyperlink>
          </w:p>
          <w:p w14:paraId="7A9301A0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BE37D3" w14:paraId="52E9ED62" w14:textId="77777777" w:rsidTr="005764DF">
        <w:tc>
          <w:tcPr>
            <w:tcW w:w="2405" w:type="dxa"/>
          </w:tcPr>
          <w:p w14:paraId="63D8B8DC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Municipal De Protección Al Medio Ambiente Del Municipio De Huichapan, Hidalgo.</w:t>
            </w:r>
          </w:p>
          <w:p w14:paraId="26E293F8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D5369A8" w14:textId="19766D50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13/10/2014</w:t>
            </w:r>
          </w:p>
        </w:tc>
        <w:tc>
          <w:tcPr>
            <w:tcW w:w="6237" w:type="dxa"/>
          </w:tcPr>
          <w:p w14:paraId="525893DE" w14:textId="77777777" w:rsidR="00BE37D3" w:rsidRDefault="0035377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http://www.ordenjuridico.gob.mx/Documentos/Estatal/Hidalgo/Todos%20los%20Municipios/wo102882.pdf</w:t>
              </w:r>
            </w:hyperlink>
          </w:p>
          <w:p w14:paraId="640946B1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BE37D3" w14:paraId="6B203CE9" w14:textId="77777777" w:rsidTr="005764DF">
        <w:tc>
          <w:tcPr>
            <w:tcW w:w="2405" w:type="dxa"/>
          </w:tcPr>
          <w:p w14:paraId="722F8332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Municipal para la Protección y Trato Digno a los Animales del Municipio De Huichapan, Hidalgo</w:t>
            </w:r>
          </w:p>
          <w:p w14:paraId="5DE7DF25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3687911" w14:textId="453FF21F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13/10/2014</w:t>
            </w:r>
          </w:p>
        </w:tc>
        <w:tc>
          <w:tcPr>
            <w:tcW w:w="6237" w:type="dxa"/>
          </w:tcPr>
          <w:p w14:paraId="432EB286" w14:textId="77777777" w:rsidR="00BE37D3" w:rsidRDefault="0035377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http://www.ordenjuridico.gob.mx/Documentos/Estatal/Hidalgo/Todos%20los%20Municipios/wo102880.pdf</w:t>
              </w:r>
            </w:hyperlink>
          </w:p>
          <w:p w14:paraId="79F946DB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BE37D3" w14:paraId="1D96DADD" w14:textId="77777777" w:rsidTr="005764DF">
        <w:tc>
          <w:tcPr>
            <w:tcW w:w="2405" w:type="dxa"/>
          </w:tcPr>
          <w:p w14:paraId="633D4D2B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del Centro de Control Canino</w:t>
            </w:r>
          </w:p>
          <w:p w14:paraId="6D4D0023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3E0B3D0B" w14:textId="29D9BF14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01/06/2005</w:t>
            </w:r>
          </w:p>
        </w:tc>
        <w:tc>
          <w:tcPr>
            <w:tcW w:w="6237" w:type="dxa"/>
          </w:tcPr>
          <w:p w14:paraId="219D734B" w14:textId="77777777" w:rsidR="00BE37D3" w:rsidRDefault="0035377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http://t.huichapan.gob.mx/areas/juridico/EneroMarzo2022/12.- REGLAMENTO DEL CENTRO DE CONTROL CANINO.pdf</w:t>
              </w:r>
            </w:hyperlink>
          </w:p>
          <w:p w14:paraId="5031B26D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BE37D3" w14:paraId="4162C100" w14:textId="77777777" w:rsidTr="005764DF">
        <w:tc>
          <w:tcPr>
            <w:tcW w:w="2405" w:type="dxa"/>
          </w:tcPr>
          <w:p w14:paraId="72473926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Del Rastro Del Municipio De Huichapan, Hidalgo</w:t>
            </w:r>
          </w:p>
          <w:p w14:paraId="3B6D831F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734C1666" w14:textId="062CC46D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21/04/2008</w:t>
            </w:r>
          </w:p>
        </w:tc>
        <w:tc>
          <w:tcPr>
            <w:tcW w:w="6237" w:type="dxa"/>
          </w:tcPr>
          <w:p w14:paraId="666C86C7" w14:textId="77777777" w:rsidR="00BE37D3" w:rsidRDefault="0035377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http://t.huichapan.gob.mx/areas/ayuntamiento/Oficialia Mayor/2022/Reglamento del Rastro del Municipio de Huichapan.pdf</w:t>
              </w:r>
            </w:hyperlink>
          </w:p>
          <w:p w14:paraId="4904349A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BE37D3" w14:paraId="4D8CEE24" w14:textId="77777777" w:rsidTr="005764DF">
        <w:tc>
          <w:tcPr>
            <w:tcW w:w="2405" w:type="dxa"/>
          </w:tcPr>
          <w:p w14:paraId="7DA647A9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 Tránsito para el Municipio de Huichapan, Hidalgo</w:t>
            </w:r>
          </w:p>
          <w:p w14:paraId="36D67092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BA96867" w14:textId="67D9E51B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19/11/2007</w:t>
            </w:r>
          </w:p>
        </w:tc>
        <w:tc>
          <w:tcPr>
            <w:tcW w:w="6237" w:type="dxa"/>
          </w:tcPr>
          <w:p w14:paraId="23E9FC98" w14:textId="77777777" w:rsidR="00BE37D3" w:rsidRDefault="0035377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http://t.huichapan.gob.mx/areas/juridico/EneroMarzo2022/14.- REGLAMENTO DE TRANSITO PARA EL MUNICIPIO DE HUICHAPAN HIDALGO.pdf</w:t>
              </w:r>
            </w:hyperlink>
          </w:p>
          <w:p w14:paraId="0D172FAE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BE37D3" w14:paraId="10BFF122" w14:textId="77777777" w:rsidTr="005764DF">
        <w:tc>
          <w:tcPr>
            <w:tcW w:w="2405" w:type="dxa"/>
          </w:tcPr>
          <w:p w14:paraId="5F6DA7E9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 Mercados y Tianguis del Municipio de Huichapan, Hidalgo</w:t>
            </w:r>
          </w:p>
          <w:p w14:paraId="2CAFB069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B0F8262" w14:textId="00A26EA9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21/04/2008</w:t>
            </w:r>
          </w:p>
        </w:tc>
        <w:tc>
          <w:tcPr>
            <w:tcW w:w="6237" w:type="dxa"/>
          </w:tcPr>
          <w:p w14:paraId="07408E19" w14:textId="77777777" w:rsidR="00BE37D3" w:rsidRDefault="0035377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BE37D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http://t.huichapan.gob.mx/areas/ayuntamiento/Oficialia Mayor/2022/Reglamento de Mercados y Tianguis del Municipio de Huichapan.pdf</w:t>
              </w:r>
            </w:hyperlink>
          </w:p>
          <w:p w14:paraId="4D09EC6D" w14:textId="77777777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BE37D3" w14:paraId="151004A0" w14:textId="77777777" w:rsidTr="005764DF">
        <w:tc>
          <w:tcPr>
            <w:tcW w:w="2405" w:type="dxa"/>
          </w:tcPr>
          <w:p w14:paraId="7BC88E88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Reglamento para el Acceso a la Información Pública del Municipio de Huichapan, Hidalgo</w:t>
            </w:r>
          </w:p>
          <w:p w14:paraId="54DD909D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5301AB7A" w14:textId="4595EBEE" w:rsidR="00BE37D3" w:rsidRDefault="00BE37D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13/10/2008</w:t>
            </w:r>
          </w:p>
        </w:tc>
        <w:tc>
          <w:tcPr>
            <w:tcW w:w="6237" w:type="dxa"/>
          </w:tcPr>
          <w:p w14:paraId="4B028E45" w14:textId="77777777" w:rsidR="00E13E4A" w:rsidRDefault="00353773" w:rsidP="00E13E4A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http://t.huichapan.gob.mx/areas/ayuntamiento/Oficialia Mayor/2022/Reglamento para el Acceso a la </w:t>
              </w:r>
              <w:proofErr w:type="spellStart"/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>Informacion</w:t>
              </w:r>
              <w:proofErr w:type="spellEnd"/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Publica del Municipio de Huichapan.pdf</w:t>
              </w:r>
            </w:hyperlink>
          </w:p>
          <w:p w14:paraId="021C5C5D" w14:textId="77777777" w:rsidR="00BE37D3" w:rsidRDefault="00BE37D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E37D3" w14:paraId="1097E336" w14:textId="77777777" w:rsidTr="005764DF">
        <w:tc>
          <w:tcPr>
            <w:tcW w:w="2405" w:type="dxa"/>
          </w:tcPr>
          <w:p w14:paraId="373F68B6" w14:textId="77777777" w:rsidR="00E13E4A" w:rsidRDefault="00E13E4A" w:rsidP="00E13E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Anexo A “Infracciones y Sanciones” del Reglamento Municipal de Protección al Ambiente de Huichapan, Hidalgo.</w:t>
            </w:r>
          </w:p>
          <w:p w14:paraId="01F21295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3EBF9E31" w14:textId="1B423F54" w:rsidR="00BE37D3" w:rsidRDefault="00E13E4A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13/10/2014</w:t>
            </w:r>
          </w:p>
        </w:tc>
        <w:tc>
          <w:tcPr>
            <w:tcW w:w="6237" w:type="dxa"/>
          </w:tcPr>
          <w:p w14:paraId="114A96B3" w14:textId="77777777" w:rsidR="00E13E4A" w:rsidRDefault="00353773" w:rsidP="00E13E4A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http://www.ordenjuridico.gob.mx/Documentos/Estatal/Hidalgo/Todos%20los%20Municipios/wo102882.pdf</w:t>
              </w:r>
            </w:hyperlink>
          </w:p>
          <w:p w14:paraId="5824A341" w14:textId="77777777" w:rsidR="00BE37D3" w:rsidRDefault="00BE37D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E37D3" w14:paraId="6402788B" w14:textId="77777777" w:rsidTr="005764DF">
        <w:tc>
          <w:tcPr>
            <w:tcW w:w="2405" w:type="dxa"/>
          </w:tcPr>
          <w:p w14:paraId="3FB916F0" w14:textId="77777777" w:rsidR="00E13E4A" w:rsidRDefault="00E13E4A" w:rsidP="00E13E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del Archivo Municipal del H. Ayuntamiento de Huichapan, Hidalgo</w:t>
            </w:r>
          </w:p>
          <w:p w14:paraId="1E09F635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7F370593" w14:textId="76D078E7" w:rsidR="00BE37D3" w:rsidRDefault="00E13E4A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13/10/2014</w:t>
            </w:r>
          </w:p>
        </w:tc>
        <w:tc>
          <w:tcPr>
            <w:tcW w:w="6237" w:type="dxa"/>
          </w:tcPr>
          <w:p w14:paraId="743321B1" w14:textId="77777777" w:rsidR="00E13E4A" w:rsidRDefault="00353773" w:rsidP="00E13E4A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http://www.ordenjuridico.gob.mx/Documentos/Estatal/Hidalgo/Todos%20los%20Municipios/wo120765.pdf</w:t>
              </w:r>
            </w:hyperlink>
          </w:p>
          <w:p w14:paraId="7CDDCCB0" w14:textId="77777777" w:rsidR="00BE37D3" w:rsidRDefault="00BE37D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E37D3" w14:paraId="0538D28F" w14:textId="77777777" w:rsidTr="005764DF">
        <w:tc>
          <w:tcPr>
            <w:tcW w:w="2405" w:type="dxa"/>
          </w:tcPr>
          <w:p w14:paraId="7E32A191" w14:textId="77777777" w:rsidR="00E13E4A" w:rsidRDefault="00E13E4A" w:rsidP="00E13E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del Uso y Control de los Vehículos Oficiales y Maquinaria del Municipio de Huichapan, Hidalgo</w:t>
            </w:r>
          </w:p>
          <w:p w14:paraId="0072E3F6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52A00140" w14:textId="266C5175" w:rsidR="00BE37D3" w:rsidRDefault="00E13E4A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13/10/2014</w:t>
            </w:r>
          </w:p>
        </w:tc>
        <w:tc>
          <w:tcPr>
            <w:tcW w:w="6237" w:type="dxa"/>
          </w:tcPr>
          <w:p w14:paraId="3EEDF30B" w14:textId="77777777" w:rsidR="00E13E4A" w:rsidRDefault="00353773" w:rsidP="00E13E4A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http://www.ordenjuridico.gob.mx/Documentos/Estatal/Hidalgo/Todos%20los%20Municipios/wo102881.pdf</w:t>
              </w:r>
            </w:hyperlink>
          </w:p>
          <w:p w14:paraId="5F5CC685" w14:textId="77777777" w:rsidR="00BE37D3" w:rsidRDefault="00BE37D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E37D3" w14:paraId="318B9484" w14:textId="77777777" w:rsidTr="005764DF">
        <w:tc>
          <w:tcPr>
            <w:tcW w:w="2405" w:type="dxa"/>
          </w:tcPr>
          <w:p w14:paraId="04380D92" w14:textId="77777777" w:rsidR="00E13E4A" w:rsidRDefault="00E13E4A" w:rsidP="00E13E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Municipal para el Manejo de los Residuos Sólidos Urbanos del Municipio de Huichapan, Hidalgo.</w:t>
            </w:r>
          </w:p>
          <w:p w14:paraId="54463F15" w14:textId="77777777" w:rsidR="00BE37D3" w:rsidRDefault="00BE37D3" w:rsidP="00BE37D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25EEE17F" w14:textId="0A5B1133" w:rsidR="00BE37D3" w:rsidRDefault="00E13E4A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13/10/2014</w:t>
            </w:r>
          </w:p>
        </w:tc>
        <w:tc>
          <w:tcPr>
            <w:tcW w:w="6237" w:type="dxa"/>
          </w:tcPr>
          <w:p w14:paraId="3CB0BC52" w14:textId="77777777" w:rsidR="00E13E4A" w:rsidRDefault="00353773" w:rsidP="00E13E4A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7" w:history="1"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http://t.huichapan.gob.mx/areas/ayuntamiento/Oficialia Mayor/2022/Reglamento para el Manejo de los Residuos </w:t>
              </w:r>
              <w:proofErr w:type="spellStart"/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>Solidos</w:t>
              </w:r>
              <w:proofErr w:type="spellEnd"/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Urbanos.pdf</w:t>
              </w:r>
            </w:hyperlink>
          </w:p>
          <w:p w14:paraId="584D88F2" w14:textId="77777777" w:rsidR="00BE37D3" w:rsidRDefault="00BE37D3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E13E4A" w14:paraId="21D688F8" w14:textId="77777777" w:rsidTr="005764DF">
        <w:tc>
          <w:tcPr>
            <w:tcW w:w="2405" w:type="dxa"/>
          </w:tcPr>
          <w:p w14:paraId="030EAB92" w14:textId="77777777" w:rsidR="00E13E4A" w:rsidRDefault="00E13E4A" w:rsidP="00E13E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Municipal de Turismo de Huichapan, Hidalgo</w:t>
            </w:r>
          </w:p>
          <w:p w14:paraId="414B4DBC" w14:textId="77777777" w:rsidR="00E13E4A" w:rsidRDefault="00E13E4A" w:rsidP="00BE37D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00F20176" w14:textId="5E886AE0" w:rsidR="00E13E4A" w:rsidRDefault="00E13E4A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06/07/2015</w:t>
            </w:r>
          </w:p>
        </w:tc>
        <w:tc>
          <w:tcPr>
            <w:tcW w:w="6237" w:type="dxa"/>
          </w:tcPr>
          <w:p w14:paraId="00D2DB6B" w14:textId="77777777" w:rsidR="00E13E4A" w:rsidRDefault="00353773" w:rsidP="00E13E4A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8" w:history="1"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http://t.huichapan.gob.mx/areas/ayuntamiento/Oficialia Mayor/2022/Reglamento Municipal de Turismo de Huichapan, Hidalgo.pdf</w:t>
              </w:r>
            </w:hyperlink>
          </w:p>
          <w:p w14:paraId="5F2ECF60" w14:textId="77777777" w:rsidR="00E13E4A" w:rsidRDefault="00E13E4A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E13E4A" w14:paraId="0A92EF18" w14:textId="77777777" w:rsidTr="005764DF">
        <w:tc>
          <w:tcPr>
            <w:tcW w:w="2405" w:type="dxa"/>
          </w:tcPr>
          <w:p w14:paraId="1BC8C618" w14:textId="348D67C4" w:rsidR="00E13E4A" w:rsidRDefault="00E13E4A" w:rsidP="00E13E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 la Comisión de Honor y Justica para la Secretaria de Seguridad Pública, Tránsito y Vialidad del Municipio de Huichapan, Hidalgo.</w:t>
            </w:r>
          </w:p>
        </w:tc>
        <w:tc>
          <w:tcPr>
            <w:tcW w:w="1559" w:type="dxa"/>
          </w:tcPr>
          <w:p w14:paraId="006441C4" w14:textId="597DB894" w:rsidR="00E13E4A" w:rsidRDefault="00E13E4A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18/03/2019</w:t>
            </w:r>
          </w:p>
        </w:tc>
        <w:tc>
          <w:tcPr>
            <w:tcW w:w="6237" w:type="dxa"/>
          </w:tcPr>
          <w:p w14:paraId="59F15632" w14:textId="77777777" w:rsidR="00E13E4A" w:rsidRDefault="00353773" w:rsidP="00E13E4A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9" w:history="1"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https://periodico.hidalgo.gob.mx/?tribe_events=Periodico-Oficial-Ordinario-0-del-18-de-marzo-de-2019</w:t>
              </w:r>
            </w:hyperlink>
          </w:p>
          <w:p w14:paraId="213BB4C7" w14:textId="77777777" w:rsidR="00E13E4A" w:rsidRDefault="00E13E4A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E13E4A" w14:paraId="7290D1CB" w14:textId="77777777" w:rsidTr="005764DF">
        <w:tc>
          <w:tcPr>
            <w:tcW w:w="2405" w:type="dxa"/>
          </w:tcPr>
          <w:p w14:paraId="59180114" w14:textId="77777777" w:rsidR="00E13E4A" w:rsidRDefault="00E13E4A" w:rsidP="00E13E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Código de Ética y Conducta para la Administración </w:t>
            </w:r>
            <w:proofErr w:type="spellStart"/>
            <w:r>
              <w:rPr>
                <w:rFonts w:ascii="Calibri" w:hAnsi="Calibri" w:cs="Calibri"/>
                <w:color w:val="000000"/>
              </w:rPr>
              <w:t>Publica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del Municipio de Huichapan, Hidalgo</w:t>
            </w:r>
          </w:p>
          <w:p w14:paraId="7EB0D7CC" w14:textId="77777777" w:rsidR="00E13E4A" w:rsidRDefault="00E13E4A" w:rsidP="00BE37D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61539688" w14:textId="2A9F044A" w:rsidR="00E13E4A" w:rsidRDefault="00E13E4A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lastRenderedPageBreak/>
              <w:t>21/10/2019</w:t>
            </w:r>
          </w:p>
        </w:tc>
        <w:tc>
          <w:tcPr>
            <w:tcW w:w="6237" w:type="dxa"/>
          </w:tcPr>
          <w:p w14:paraId="62B68248" w14:textId="77777777" w:rsidR="00E13E4A" w:rsidRDefault="00353773" w:rsidP="00E13E4A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0" w:history="1">
              <w:r w:rsidR="00E13E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http://periodico.hidalgo.gob.mx/?p=31781</w:t>
              </w:r>
            </w:hyperlink>
          </w:p>
          <w:p w14:paraId="5EC2CF1F" w14:textId="77777777" w:rsidR="00E13E4A" w:rsidRDefault="00E13E4A" w:rsidP="00BE37D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F47023" w14:paraId="4A7EC308" w14:textId="77777777" w:rsidTr="005764DF">
        <w:tc>
          <w:tcPr>
            <w:tcW w:w="2405" w:type="dxa"/>
          </w:tcPr>
          <w:p w14:paraId="3BD700F2" w14:textId="77777777" w:rsidR="00F47023" w:rsidRDefault="00F47023" w:rsidP="00F4702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sobre la Protección y conservación Arquitectónica de la zona de Huichapan, Hidalgo</w:t>
            </w:r>
          </w:p>
          <w:p w14:paraId="61C11105" w14:textId="77777777" w:rsidR="00F47023" w:rsidRDefault="00F47023" w:rsidP="00E13E4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46B6E8BF" w14:textId="64681F8D" w:rsidR="00F47023" w:rsidRDefault="00F47023" w:rsidP="000077D0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08/11/1983</w:t>
            </w:r>
          </w:p>
        </w:tc>
        <w:tc>
          <w:tcPr>
            <w:tcW w:w="6237" w:type="dxa"/>
          </w:tcPr>
          <w:p w14:paraId="38855600" w14:textId="77777777" w:rsidR="00F47023" w:rsidRDefault="00353773" w:rsidP="00F4702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F4702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http://www.congreso-hidalgo.gob.mx/biblioteca_legislativa/leyes_cintillo/Ley%20sobre%20proteccion%20y%20conservacion%20arquitectonica%20de%20Huichapan.pdf</w:t>
              </w:r>
            </w:hyperlink>
          </w:p>
          <w:p w14:paraId="720BD1DB" w14:textId="77777777" w:rsidR="00F47023" w:rsidRDefault="00F47023" w:rsidP="00E13E4A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</w:tbl>
    <w:p w14:paraId="3D626150" w14:textId="77777777" w:rsidR="00FE5EEB" w:rsidRDefault="00FE5EEB" w:rsidP="00FE5EEB">
      <w:pPr>
        <w:pStyle w:val="Sinespaciado"/>
        <w:ind w:firstLine="708"/>
        <w:jc w:val="both"/>
        <w:rPr>
          <w:rFonts w:ascii="Arial Narrow" w:hAnsi="Arial Narrow" w:cs="Arial"/>
          <w:b/>
          <w:bCs/>
          <w:color w:val="000000" w:themeColor="text1"/>
        </w:rPr>
      </w:pPr>
    </w:p>
    <w:p w14:paraId="55EB558E" w14:textId="77777777" w:rsidR="00FE5EEB" w:rsidRDefault="00FE5EEB" w:rsidP="00FE5EEB">
      <w:pPr>
        <w:pStyle w:val="Sinespaciado"/>
        <w:ind w:firstLine="708"/>
        <w:jc w:val="both"/>
        <w:rPr>
          <w:rFonts w:ascii="Arial Narrow" w:hAnsi="Arial Narrow" w:cs="Arial"/>
          <w:b/>
          <w:bCs/>
          <w:color w:val="000000" w:themeColor="text1"/>
        </w:rPr>
      </w:pPr>
    </w:p>
    <w:p w14:paraId="26ADAFBD" w14:textId="77777777" w:rsidR="00FE5EEB" w:rsidRDefault="00FE5EEB" w:rsidP="00FE5EEB">
      <w:pPr>
        <w:pStyle w:val="Sinespaciado"/>
        <w:ind w:firstLine="708"/>
        <w:jc w:val="both"/>
        <w:rPr>
          <w:rFonts w:ascii="Arial Narrow" w:hAnsi="Arial Narrow" w:cs="Arial"/>
          <w:b/>
          <w:bCs/>
          <w:color w:val="000000" w:themeColor="text1"/>
        </w:rPr>
      </w:pPr>
    </w:p>
    <w:p w14:paraId="3D3D198C" w14:textId="77777777" w:rsidR="00FE5EEB" w:rsidRDefault="00FE5EEB" w:rsidP="00FE5EEB">
      <w:pPr>
        <w:pStyle w:val="Sinespaciado"/>
        <w:ind w:firstLine="708"/>
        <w:jc w:val="both"/>
        <w:rPr>
          <w:rFonts w:ascii="Arial Narrow" w:hAnsi="Arial Narrow" w:cs="Arial"/>
          <w:b/>
          <w:bCs/>
          <w:color w:val="000000" w:themeColor="text1"/>
        </w:rPr>
      </w:pPr>
    </w:p>
    <w:p w14:paraId="50E4A5E4" w14:textId="26B0CB90" w:rsidR="00FE5EEB" w:rsidRPr="008F5E0A" w:rsidRDefault="005764DF" w:rsidP="005764DF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  <w:u w:val="single"/>
        </w:rPr>
      </w:pPr>
      <w:r>
        <w:rPr>
          <w:rFonts w:ascii="Arial Narrow" w:hAnsi="Arial Narrow" w:cs="Arial"/>
          <w:b/>
          <w:bCs/>
          <w:color w:val="000000" w:themeColor="text1"/>
        </w:rPr>
        <w:t xml:space="preserve">…”34.- Reglamentos, bandos y demás normativas </w:t>
      </w:r>
      <w:r w:rsidR="00F02C2E">
        <w:rPr>
          <w:rFonts w:ascii="Arial Narrow" w:hAnsi="Arial Narrow" w:cs="Arial"/>
          <w:b/>
          <w:bCs/>
          <w:color w:val="000000" w:themeColor="text1"/>
        </w:rPr>
        <w:t xml:space="preserve">generadas por la Asamblea Municipal, </w:t>
      </w:r>
      <w:r w:rsidR="00F02C2E" w:rsidRPr="008F5E0A">
        <w:rPr>
          <w:rFonts w:ascii="Arial Narrow" w:hAnsi="Arial Narrow" w:cs="Arial"/>
          <w:b/>
          <w:bCs/>
          <w:color w:val="000000" w:themeColor="text1"/>
          <w:u w:val="single"/>
        </w:rPr>
        <w:t>No publicadas en el Diario Oficial del Estado.</w:t>
      </w:r>
    </w:p>
    <w:p w14:paraId="3C0522E9" w14:textId="77777777" w:rsidR="00912A22" w:rsidRPr="008F5E0A" w:rsidRDefault="00912A22" w:rsidP="005764DF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  <w:u w:val="single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7230"/>
      </w:tblGrid>
      <w:tr w:rsidR="00AD0D87" w14:paraId="36DB62FB" w14:textId="77777777" w:rsidTr="009D36F8">
        <w:tc>
          <w:tcPr>
            <w:tcW w:w="1696" w:type="dxa"/>
          </w:tcPr>
          <w:p w14:paraId="52DB7996" w14:textId="77777777" w:rsidR="000E2916" w:rsidRDefault="000E2916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" w:name="_Hlk175213675"/>
            <w:r w:rsidRPr="00BE1C65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REGLAMENTO / BANDO / NORMATIVA</w:t>
            </w:r>
          </w:p>
          <w:p w14:paraId="70CF43C5" w14:textId="77777777" w:rsidR="009D36F8" w:rsidRPr="00BE1C65" w:rsidRDefault="009D36F8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67D846" w14:textId="77777777" w:rsidR="000E2916" w:rsidRDefault="000E2916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BE1C65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FECHA DE CREACIÓN.</w:t>
            </w:r>
          </w:p>
        </w:tc>
        <w:tc>
          <w:tcPr>
            <w:tcW w:w="7230" w:type="dxa"/>
          </w:tcPr>
          <w:p w14:paraId="5CE0CB12" w14:textId="4A584092" w:rsidR="000E2916" w:rsidRDefault="00AD0D87" w:rsidP="00BE1C65">
            <w:pPr>
              <w:pStyle w:val="Sinespaciado"/>
              <w:ind w:left="-46"/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BE1C65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HIPERVÍNCULOS DE REFERENCIA</w:t>
            </w:r>
          </w:p>
        </w:tc>
      </w:tr>
      <w:tr w:rsidR="00AD0D87" w14:paraId="0139E121" w14:textId="77777777" w:rsidTr="009D36F8">
        <w:trPr>
          <w:trHeight w:val="477"/>
        </w:trPr>
        <w:tc>
          <w:tcPr>
            <w:tcW w:w="1696" w:type="dxa"/>
          </w:tcPr>
          <w:p w14:paraId="1971112D" w14:textId="77777777" w:rsidR="000E2916" w:rsidRPr="00B90DC2" w:rsidRDefault="000E2916" w:rsidP="00863CE8">
            <w:pPr>
              <w:pStyle w:val="Sinespaciado"/>
              <w:jc w:val="both"/>
              <w:rPr>
                <w:rFonts w:cstheme="minorHAnsi"/>
                <w:color w:val="000000" w:themeColor="text1"/>
              </w:rPr>
            </w:pPr>
            <w:r w:rsidRPr="00BE1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Manual de Organización y funciones</w:t>
            </w:r>
            <w:r w:rsidRPr="00B90DC2">
              <w:rPr>
                <w:rFonts w:cstheme="minorHAnsi"/>
                <w:color w:val="000000" w:themeColor="text1"/>
              </w:rPr>
              <w:t xml:space="preserve">. </w:t>
            </w:r>
          </w:p>
        </w:tc>
        <w:tc>
          <w:tcPr>
            <w:tcW w:w="1134" w:type="dxa"/>
          </w:tcPr>
          <w:p w14:paraId="21ACA498" w14:textId="77777777" w:rsidR="000E2916" w:rsidRDefault="000E2916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20/12/2023</w:t>
            </w:r>
          </w:p>
        </w:tc>
        <w:tc>
          <w:tcPr>
            <w:tcW w:w="7230" w:type="dxa"/>
          </w:tcPr>
          <w:p w14:paraId="6D41B4B7" w14:textId="0FD523ED" w:rsidR="000E2916" w:rsidRPr="00BE1C65" w:rsidRDefault="00353773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hyperlink r:id="rId32" w:history="1">
              <w:r w:rsidR="00AD0D87" w:rsidRPr="00BE1C65">
                <w:rPr>
                  <w:rStyle w:val="Hipervnculo"/>
                  <w:rFonts w:ascii="Arial Narrow" w:hAnsi="Arial Narrow" w:cs="Arial"/>
                  <w:b/>
                  <w:bCs/>
                  <w:sz w:val="18"/>
                  <w:szCs w:val="18"/>
                </w:rPr>
                <w:t>https://t.huichapan.gob.mx/areas/2024/SECRETARIA%20GENERAL/JURIDICO/transparencia/Manual%20de%20Organizacion%20y%20Funciones%20P.1.pdf</w:t>
              </w:r>
            </w:hyperlink>
          </w:p>
          <w:p w14:paraId="77332C5D" w14:textId="14433987" w:rsidR="00AD0D87" w:rsidRPr="00BE1C65" w:rsidRDefault="00AD0D8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D0D87" w14:paraId="6BE8A34C" w14:textId="77777777" w:rsidTr="009D36F8">
        <w:trPr>
          <w:trHeight w:val="427"/>
        </w:trPr>
        <w:tc>
          <w:tcPr>
            <w:tcW w:w="1696" w:type="dxa"/>
          </w:tcPr>
          <w:p w14:paraId="247E4D7C" w14:textId="2420AE50" w:rsidR="000E2916" w:rsidRPr="00BE1C65" w:rsidRDefault="000E2916" w:rsidP="00863CE8">
            <w:pPr>
              <w:pStyle w:val="Sinespaciad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BE1C65">
              <w:rPr>
                <w:rFonts w:cstheme="minorHAnsi"/>
                <w:b/>
                <w:bCs/>
                <w:color w:val="000000" w:themeColor="text1"/>
              </w:rPr>
              <w:t>Manuales de procedimientos</w:t>
            </w:r>
          </w:p>
        </w:tc>
        <w:tc>
          <w:tcPr>
            <w:tcW w:w="1134" w:type="dxa"/>
          </w:tcPr>
          <w:p w14:paraId="1C6F651E" w14:textId="77777777" w:rsidR="000E2916" w:rsidRDefault="000E2916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20/12/2023</w:t>
            </w:r>
          </w:p>
        </w:tc>
        <w:tc>
          <w:tcPr>
            <w:tcW w:w="7230" w:type="dxa"/>
          </w:tcPr>
          <w:p w14:paraId="0A15D5A9" w14:textId="4D136AAB" w:rsidR="000E2916" w:rsidRPr="00BE1C65" w:rsidRDefault="00353773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hyperlink r:id="rId33" w:history="1">
              <w:r w:rsidR="00AD0D87" w:rsidRPr="00BE1C65">
                <w:rPr>
                  <w:rStyle w:val="Hipervnculo"/>
                  <w:rFonts w:ascii="Arial Narrow" w:hAnsi="Arial Narrow" w:cs="Arial"/>
                  <w:b/>
                  <w:bCs/>
                  <w:sz w:val="18"/>
                  <w:szCs w:val="18"/>
                </w:rPr>
                <w:t>https://t.huichapan.gob.mx/areas/2024/SECRETARIA%20GENERAL/JURIDICO/Manual%20de%20operaciones/Manuales%20de%20Procedimientos%20P.2.pdf</w:t>
              </w:r>
            </w:hyperlink>
          </w:p>
          <w:p w14:paraId="11FDA6BB" w14:textId="77777777" w:rsidR="00AD0D87" w:rsidRPr="00BE1C65" w:rsidRDefault="00AD0D8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9B04054" w14:textId="4D55F63A" w:rsidR="00AD0D87" w:rsidRPr="00BE1C65" w:rsidRDefault="00353773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hyperlink r:id="rId34" w:history="1">
              <w:r w:rsidR="00AD0D87" w:rsidRPr="00BE1C65">
                <w:rPr>
                  <w:rStyle w:val="Hipervnculo"/>
                  <w:rFonts w:ascii="Arial Narrow" w:hAnsi="Arial Narrow" w:cs="Arial"/>
                  <w:b/>
                  <w:bCs/>
                  <w:sz w:val="18"/>
                  <w:szCs w:val="18"/>
                </w:rPr>
                <w:t>https://t.huichapan.gob.mx/areas/2024/SECRETARIA%20GENERAL/JURIDICO/Manual%20de%20operaciones/Manuales%20de%20Procedimientos%20P.3.pdf</w:t>
              </w:r>
            </w:hyperlink>
          </w:p>
          <w:p w14:paraId="09321728" w14:textId="77777777" w:rsidR="00AD0D87" w:rsidRPr="00BE1C65" w:rsidRDefault="00AD0D8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C3184B7" w14:textId="15837C5B" w:rsidR="00AD0D87" w:rsidRPr="00BE1C65" w:rsidRDefault="00353773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hyperlink r:id="rId35" w:history="1">
              <w:r w:rsidR="00AD0D87" w:rsidRPr="00BE1C65">
                <w:rPr>
                  <w:rStyle w:val="Hipervnculo"/>
                  <w:rFonts w:ascii="Arial Narrow" w:hAnsi="Arial Narrow" w:cs="Arial"/>
                  <w:b/>
                  <w:bCs/>
                  <w:sz w:val="18"/>
                  <w:szCs w:val="18"/>
                </w:rPr>
                <w:t>https://t.huichapan.gob.mx/areas/2024/SECRETARIA%20GENERAL/JURIDICO/Manual%20de%20operaciones/Manual%20de%20Procedimientos%20P.4.pdf</w:t>
              </w:r>
            </w:hyperlink>
          </w:p>
          <w:p w14:paraId="45DACB80" w14:textId="77777777" w:rsidR="00AD0D87" w:rsidRPr="00BE1C65" w:rsidRDefault="00AD0D8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886F16C" w14:textId="34712D07" w:rsidR="00AD0D87" w:rsidRPr="00BE1C65" w:rsidRDefault="00AD0D8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bookmarkEnd w:id="1"/>
      <w:tr w:rsidR="00AD0D87" w14:paraId="234987D5" w14:textId="77777777" w:rsidTr="009D36F8">
        <w:trPr>
          <w:trHeight w:val="1255"/>
        </w:trPr>
        <w:tc>
          <w:tcPr>
            <w:tcW w:w="1696" w:type="dxa"/>
          </w:tcPr>
          <w:p w14:paraId="56CD81C9" w14:textId="77777777" w:rsidR="000E2916" w:rsidRPr="009D36F8" w:rsidRDefault="000E2916" w:rsidP="009D36F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9D36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Reglamento para la Operatividad del Tianguis Agropecuario y Gastronómico de Huichapan, Hidalgo.</w:t>
            </w:r>
          </w:p>
        </w:tc>
        <w:tc>
          <w:tcPr>
            <w:tcW w:w="1134" w:type="dxa"/>
          </w:tcPr>
          <w:p w14:paraId="24F8DA82" w14:textId="5DE5AE06" w:rsidR="000E2916" w:rsidRDefault="00BE1C65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18/06/2024</w:t>
            </w:r>
          </w:p>
        </w:tc>
        <w:tc>
          <w:tcPr>
            <w:tcW w:w="7230" w:type="dxa"/>
          </w:tcPr>
          <w:p w14:paraId="5ADE187C" w14:textId="010B3242" w:rsidR="000E2916" w:rsidRPr="00BE1C65" w:rsidRDefault="00353773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hyperlink r:id="rId36" w:history="1">
              <w:r w:rsidR="00BE1C65" w:rsidRPr="00BE1C65">
                <w:rPr>
                  <w:rStyle w:val="Hipervnculo"/>
                  <w:rFonts w:ascii="Arial Narrow" w:hAnsi="Arial Narrow" w:cs="Arial"/>
                  <w:b/>
                  <w:bCs/>
                  <w:sz w:val="18"/>
                  <w:szCs w:val="18"/>
                </w:rPr>
                <w:t>https://t.huichapan.gob.mx/areas/2024/SECRETARIA%20GENERAL/JURIDICO/transparencia/Decreto%2015%20actualizado.pdf</w:t>
              </w:r>
            </w:hyperlink>
          </w:p>
          <w:p w14:paraId="79E36293" w14:textId="36B7D3AE" w:rsidR="00BE1C65" w:rsidRPr="00BE1C65" w:rsidRDefault="00BE1C65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D0D87" w14:paraId="33818483" w14:textId="77777777" w:rsidTr="009D36F8">
        <w:trPr>
          <w:trHeight w:val="990"/>
        </w:trPr>
        <w:tc>
          <w:tcPr>
            <w:tcW w:w="1696" w:type="dxa"/>
          </w:tcPr>
          <w:p w14:paraId="56ECB58B" w14:textId="77777777" w:rsidR="000E2916" w:rsidRPr="009D36F8" w:rsidRDefault="000E2916" w:rsidP="00863CE8">
            <w:pPr>
              <w:pStyle w:val="Sinespaciad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D36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Reglamento de Panteones Crematorios y Funerarias del Municipio de Huichapan, Hgo.  </w:t>
            </w:r>
          </w:p>
        </w:tc>
        <w:tc>
          <w:tcPr>
            <w:tcW w:w="1134" w:type="dxa"/>
          </w:tcPr>
          <w:p w14:paraId="51FD740E" w14:textId="028ABA39" w:rsidR="000E2916" w:rsidRDefault="00BE1C65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02/07/2024</w:t>
            </w:r>
          </w:p>
        </w:tc>
        <w:tc>
          <w:tcPr>
            <w:tcW w:w="7230" w:type="dxa"/>
          </w:tcPr>
          <w:p w14:paraId="0DF1383D" w14:textId="7AEC68F2" w:rsidR="000E2916" w:rsidRDefault="00353773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hyperlink r:id="rId37" w:history="1">
              <w:r w:rsidR="00BE1C65" w:rsidRPr="00F62227">
                <w:rPr>
                  <w:rStyle w:val="Hipervnculo"/>
                  <w:rFonts w:ascii="Arial Narrow" w:hAnsi="Arial Narrow" w:cs="Arial"/>
                  <w:b/>
                  <w:bCs/>
                </w:rPr>
                <w:t>https://t.huichapan.gob.mx/areas/2024/SECRETARIA%20GENERAL/JURIDICO/transparencia/Reglamento%20Panteones.pdf</w:t>
              </w:r>
            </w:hyperlink>
          </w:p>
          <w:p w14:paraId="035A1FC5" w14:textId="3A332CF1" w:rsidR="00BE1C65" w:rsidRDefault="00BE1C65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AD0D87" w14:paraId="41D21160" w14:textId="77777777" w:rsidTr="009D36F8">
        <w:trPr>
          <w:trHeight w:val="975"/>
        </w:trPr>
        <w:tc>
          <w:tcPr>
            <w:tcW w:w="1696" w:type="dxa"/>
          </w:tcPr>
          <w:p w14:paraId="0AC5550F" w14:textId="77777777" w:rsidR="000E2916" w:rsidRPr="009D36F8" w:rsidRDefault="000E2916" w:rsidP="00863CE8">
            <w:pPr>
              <w:pStyle w:val="Sinespaciad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D36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Reglamento de Imagen y Desarrollo Urbano del municipio de Huichapan, Hgo. </w:t>
            </w:r>
          </w:p>
        </w:tc>
        <w:tc>
          <w:tcPr>
            <w:tcW w:w="1134" w:type="dxa"/>
          </w:tcPr>
          <w:p w14:paraId="4F5CCE28" w14:textId="1FC12FC4" w:rsidR="000E2916" w:rsidRDefault="00B36C59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03/05/2022</w:t>
            </w:r>
          </w:p>
        </w:tc>
        <w:tc>
          <w:tcPr>
            <w:tcW w:w="7230" w:type="dxa"/>
          </w:tcPr>
          <w:p w14:paraId="3686A83C" w14:textId="5168CF0C" w:rsidR="000E2916" w:rsidRDefault="00B36C59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hyperlink r:id="rId38" w:history="1">
              <w:r w:rsidRPr="00F62227">
                <w:rPr>
                  <w:rStyle w:val="Hipervnculo"/>
                  <w:rFonts w:ascii="Arial Narrow" w:hAnsi="Arial Narrow" w:cs="Arial"/>
                  <w:b/>
                  <w:bCs/>
                </w:rPr>
                <w:t>https://t.huichapan.gob.mx/areas/2024/SECRETARIA%20GENERAL/JURIDICO/transparencia/Reglamento%20a%20publicar%20original.pdf</w:t>
              </w:r>
            </w:hyperlink>
          </w:p>
          <w:p w14:paraId="365DA6BA" w14:textId="4F86BE09" w:rsidR="00B36C59" w:rsidRDefault="00B36C59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AD0D87" w14:paraId="48F77E92" w14:textId="77777777" w:rsidTr="009D36F8">
        <w:trPr>
          <w:trHeight w:val="706"/>
        </w:trPr>
        <w:tc>
          <w:tcPr>
            <w:tcW w:w="1696" w:type="dxa"/>
          </w:tcPr>
          <w:p w14:paraId="32F1679E" w14:textId="3454095D" w:rsidR="000E2916" w:rsidRPr="009D36F8" w:rsidRDefault="000E2916" w:rsidP="00863CE8">
            <w:pPr>
              <w:pStyle w:val="Sinespaciad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D36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Reglamento de Ecología y Cambio Climático</w:t>
            </w:r>
            <w:r w:rsidR="00D966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del Municipio de Huichapan, Hgo.</w:t>
            </w:r>
          </w:p>
        </w:tc>
        <w:tc>
          <w:tcPr>
            <w:tcW w:w="1134" w:type="dxa"/>
          </w:tcPr>
          <w:p w14:paraId="7220E6C5" w14:textId="2FB08891" w:rsidR="000E2916" w:rsidRDefault="00D966C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06/08/2024</w:t>
            </w:r>
          </w:p>
        </w:tc>
        <w:tc>
          <w:tcPr>
            <w:tcW w:w="7230" w:type="dxa"/>
          </w:tcPr>
          <w:p w14:paraId="521FC197" w14:textId="5342E3F1" w:rsidR="000E2916" w:rsidRDefault="00D966C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instrText>HYPERLINK "</w:instrText>
            </w:r>
            <w:r w:rsidRPr="00D966C7">
              <w:rPr>
                <w:rFonts w:ascii="Arial Narrow" w:hAnsi="Arial Narrow" w:cs="Arial"/>
                <w:b/>
                <w:bCs/>
                <w:color w:val="000000" w:themeColor="text1"/>
              </w:rPr>
              <w:instrText>https://t.huichapan.gob.mx/areas/2024/SECRETARIA%20GENERAL/JURIDICO/transparencia/Reglamento%20Medio%20Ambiente.pdf</w:instrTex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instrText>"</w:instrTex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separate"/>
            </w:r>
            <w:r w:rsidRPr="00F62227">
              <w:rPr>
                <w:rStyle w:val="Hipervnculo"/>
                <w:rFonts w:ascii="Arial Narrow" w:hAnsi="Arial Narrow" w:cs="Arial"/>
                <w:b/>
                <w:bCs/>
              </w:rPr>
              <w:t>https://t.huichapan.gob.mx/areas/2024/SECRETARIA%20GENERAL/JURIDICO/transparencia/Reglamento%20Medio%20Ambiente.pdf</w: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end"/>
            </w:r>
          </w:p>
          <w:p w14:paraId="7342139E" w14:textId="5E1CC81B" w:rsidR="00D966C7" w:rsidRDefault="00D966C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AD0D87" w14:paraId="06139025" w14:textId="77777777" w:rsidTr="009D36F8">
        <w:tc>
          <w:tcPr>
            <w:tcW w:w="1696" w:type="dxa"/>
          </w:tcPr>
          <w:p w14:paraId="59BF8FB6" w14:textId="77777777" w:rsidR="000E2916" w:rsidRPr="009D36F8" w:rsidRDefault="000E2916" w:rsidP="00863CE8">
            <w:pPr>
              <w:pStyle w:val="Sinespaciad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D36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Reglamento de Protección Civil y Gestión Integral de Riesgos.</w:t>
            </w:r>
          </w:p>
        </w:tc>
        <w:tc>
          <w:tcPr>
            <w:tcW w:w="1134" w:type="dxa"/>
          </w:tcPr>
          <w:p w14:paraId="24F92FCE" w14:textId="5E270954" w:rsidR="000E2916" w:rsidRDefault="00D966C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06/08/2024</w:t>
            </w:r>
          </w:p>
        </w:tc>
        <w:tc>
          <w:tcPr>
            <w:tcW w:w="7230" w:type="dxa"/>
          </w:tcPr>
          <w:p w14:paraId="26CB543C" w14:textId="1BF3E88C" w:rsidR="000E2916" w:rsidRDefault="00D966C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instrText>HYPERLINK "</w:instrText>
            </w:r>
            <w:r w:rsidRPr="00D966C7">
              <w:rPr>
                <w:rFonts w:ascii="Arial Narrow" w:hAnsi="Arial Narrow" w:cs="Arial"/>
                <w:b/>
                <w:bCs/>
                <w:color w:val="000000" w:themeColor="text1"/>
              </w:rPr>
              <w:instrText>https://t.huichapan.gob.mx/areas/2024/SECRETARIA%20GENERAL/JURIDICO/transparencia/Reglamento%20Proteccion%20Civil.pdf</w:instrTex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instrText>"</w:instrTex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separate"/>
            </w:r>
            <w:r w:rsidRPr="00F62227">
              <w:rPr>
                <w:rStyle w:val="Hipervnculo"/>
                <w:rFonts w:ascii="Arial Narrow" w:hAnsi="Arial Narrow" w:cs="Arial"/>
                <w:b/>
                <w:bCs/>
              </w:rPr>
              <w:t>https://t.huichapan.gob.mx/areas/2024/SECRETARIA%20GENERAL/JURIDICO/transparencia/Reglamento%20Proteccion%20Civil.pdf</w: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end"/>
            </w:r>
          </w:p>
          <w:p w14:paraId="06ABC0E4" w14:textId="057094B3" w:rsidR="00D966C7" w:rsidRDefault="00D966C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AD0D87" w14:paraId="570AEDA3" w14:textId="77777777" w:rsidTr="009D36F8">
        <w:tc>
          <w:tcPr>
            <w:tcW w:w="1696" w:type="dxa"/>
          </w:tcPr>
          <w:p w14:paraId="378DA074" w14:textId="77777777" w:rsidR="000E2916" w:rsidRPr="009D36F8" w:rsidRDefault="000E2916" w:rsidP="00863CE8">
            <w:pPr>
              <w:pStyle w:val="Sinespaciad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D36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Reglamento de comercio del Municipio de Huichapan, Hgo.</w:t>
            </w:r>
          </w:p>
        </w:tc>
        <w:tc>
          <w:tcPr>
            <w:tcW w:w="1134" w:type="dxa"/>
          </w:tcPr>
          <w:p w14:paraId="4F5140C8" w14:textId="6D2F01AB" w:rsidR="000E2916" w:rsidRDefault="00EE5786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02/07/2024</w:t>
            </w:r>
          </w:p>
        </w:tc>
        <w:tc>
          <w:tcPr>
            <w:tcW w:w="7230" w:type="dxa"/>
          </w:tcPr>
          <w:p w14:paraId="6ECF7437" w14:textId="2367F925" w:rsidR="000E2916" w:rsidRDefault="00EE5786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instrText>HYPERLINK "</w:instrText>
            </w:r>
            <w:r w:rsidRPr="00EE5786">
              <w:rPr>
                <w:rFonts w:ascii="Arial Narrow" w:hAnsi="Arial Narrow" w:cs="Arial"/>
                <w:b/>
                <w:bCs/>
                <w:color w:val="000000" w:themeColor="text1"/>
              </w:rPr>
              <w:instrText>https://t.huichapan.gob.mx/areas/2024/SECRETARIA%20GENERAL/JURIDICO/transparencia/Decreto%2066.pdf</w:instrTex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instrText>"</w:instrTex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separate"/>
            </w:r>
            <w:r w:rsidRPr="006C3DA4">
              <w:rPr>
                <w:rStyle w:val="Hipervnculo"/>
                <w:rFonts w:ascii="Arial Narrow" w:hAnsi="Arial Narrow" w:cs="Arial"/>
                <w:b/>
                <w:bCs/>
              </w:rPr>
              <w:t>https://t.huichapan.gob.mx/areas/2024/SECRETARIA%20GENERAL/JURIDICO/transparencia/Decreto%2066.pdf</w: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end"/>
            </w:r>
          </w:p>
          <w:p w14:paraId="7B2F0CCC" w14:textId="2CB05155" w:rsidR="00EE5786" w:rsidRDefault="00EE5786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D966C7" w14:paraId="517350C8" w14:textId="77777777" w:rsidTr="009D36F8">
        <w:tc>
          <w:tcPr>
            <w:tcW w:w="1696" w:type="dxa"/>
          </w:tcPr>
          <w:p w14:paraId="073216EB" w14:textId="5C8B8621" w:rsidR="00D966C7" w:rsidRPr="009D36F8" w:rsidRDefault="00D966C7" w:rsidP="00863CE8">
            <w:pPr>
              <w:pStyle w:val="Sinespaciad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Conservación del Patrimonio e imagen urbana del Municipio de Huichapan, Hgo.</w:t>
            </w:r>
          </w:p>
        </w:tc>
        <w:tc>
          <w:tcPr>
            <w:tcW w:w="1134" w:type="dxa"/>
          </w:tcPr>
          <w:p w14:paraId="27A5E301" w14:textId="015B7A7B" w:rsidR="00D966C7" w:rsidRDefault="00AE2B7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20/08/2024</w:t>
            </w:r>
          </w:p>
        </w:tc>
        <w:tc>
          <w:tcPr>
            <w:tcW w:w="7230" w:type="dxa"/>
          </w:tcPr>
          <w:p w14:paraId="793D5A02" w14:textId="70C0299A" w:rsidR="00D966C7" w:rsidRDefault="00AE2B7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hyperlink r:id="rId39" w:history="1">
              <w:r w:rsidRPr="00F62227">
                <w:rPr>
                  <w:rStyle w:val="Hipervnculo"/>
                  <w:rFonts w:ascii="Arial Narrow" w:hAnsi="Arial Narrow" w:cs="Arial"/>
                  <w:b/>
                  <w:bCs/>
                </w:rPr>
                <w:t>https://t.huichapan.gob.mx/areas/2024/SECRETARIA%20GENERAL/JURIDICO/transparencia/Reglamento%20Conservacion.pdf</w:t>
              </w:r>
            </w:hyperlink>
          </w:p>
          <w:p w14:paraId="22026898" w14:textId="480137FC" w:rsidR="00AE2B77" w:rsidRDefault="00AE2B77" w:rsidP="00863CE8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</w:tbl>
    <w:p w14:paraId="5B3D4682" w14:textId="23074C55" w:rsidR="00912A22" w:rsidRDefault="00C11B7C" w:rsidP="005764DF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</w:rPr>
      </w:pPr>
      <w:r>
        <w:rPr>
          <w:rFonts w:ascii="Arial Narrow" w:hAnsi="Arial Narrow" w:cs="Arial"/>
          <w:b/>
          <w:bCs/>
          <w:color w:val="000000" w:themeColor="text1"/>
        </w:rPr>
        <w:t xml:space="preserve"> </w:t>
      </w:r>
    </w:p>
    <w:p w14:paraId="60FEBDC1" w14:textId="77777777" w:rsidR="00912A22" w:rsidRDefault="00912A22" w:rsidP="005764DF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</w:rPr>
      </w:pPr>
    </w:p>
    <w:p w14:paraId="6A74C94F" w14:textId="6263AE3F" w:rsidR="00912A22" w:rsidRDefault="00912A22" w:rsidP="005764DF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</w:rPr>
      </w:pPr>
      <w:proofErr w:type="gramStart"/>
      <w:r>
        <w:rPr>
          <w:rFonts w:ascii="Arial Narrow" w:hAnsi="Arial Narrow" w:cs="Arial"/>
          <w:b/>
          <w:bCs/>
          <w:color w:val="000000" w:themeColor="text1"/>
        </w:rPr>
        <w:t>….</w:t>
      </w:r>
      <w:proofErr w:type="gramEnd"/>
      <w:r>
        <w:rPr>
          <w:rFonts w:ascii="Arial Narrow" w:hAnsi="Arial Narrow" w:cs="Arial"/>
          <w:b/>
          <w:bCs/>
          <w:color w:val="000000" w:themeColor="text1"/>
        </w:rPr>
        <w:t>”35.-  REGLAMENTOS, BANDOS Y/O DECRETOS CON MODIFICACIÓN</w:t>
      </w:r>
      <w:r w:rsidR="00B90DC2">
        <w:rPr>
          <w:rFonts w:ascii="Arial Narrow" w:hAnsi="Arial Narrow" w:cs="Arial"/>
          <w:b/>
          <w:bCs/>
          <w:color w:val="000000" w:themeColor="text1"/>
        </w:rPr>
        <w:t>.</w:t>
      </w:r>
    </w:p>
    <w:p w14:paraId="64103E77" w14:textId="77777777" w:rsidR="00912A22" w:rsidRDefault="00912A22" w:rsidP="005764DF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</w:rPr>
      </w:pPr>
    </w:p>
    <w:tbl>
      <w:tblPr>
        <w:tblStyle w:val="Tablaconcuadrculaclara"/>
        <w:tblpPr w:leftFromText="141" w:rightFromText="141" w:vertAnchor="text" w:horzAnchor="margin" w:tblpY="18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843"/>
        <w:gridCol w:w="4253"/>
      </w:tblGrid>
      <w:tr w:rsidR="00DF6321" w14:paraId="0F4E59A3" w14:textId="77777777" w:rsidTr="00DF6321">
        <w:tc>
          <w:tcPr>
            <w:tcW w:w="2405" w:type="dxa"/>
          </w:tcPr>
          <w:p w14:paraId="6547136D" w14:textId="77777777" w:rsidR="00DF6321" w:rsidRDefault="00DF6321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REGLAMENTO / BANDO / NORMATIVA</w:t>
            </w:r>
          </w:p>
        </w:tc>
        <w:tc>
          <w:tcPr>
            <w:tcW w:w="1559" w:type="dxa"/>
          </w:tcPr>
          <w:p w14:paraId="72C13155" w14:textId="77777777" w:rsidR="00DF6321" w:rsidRDefault="00DF6321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FECHA DE PUBLICACIÓN</w:t>
            </w:r>
          </w:p>
        </w:tc>
        <w:tc>
          <w:tcPr>
            <w:tcW w:w="1843" w:type="dxa"/>
          </w:tcPr>
          <w:p w14:paraId="697D2F27" w14:textId="77777777" w:rsidR="00DF6321" w:rsidRDefault="00DF6321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FECHA DE</w:t>
            </w:r>
          </w:p>
          <w:p w14:paraId="6609FAED" w14:textId="4D577716" w:rsidR="00DF6321" w:rsidRDefault="00DF6321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4253" w:type="dxa"/>
          </w:tcPr>
          <w:p w14:paraId="788E89EE" w14:textId="05D8B7A5" w:rsidR="00DF6321" w:rsidRDefault="00DF6321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HIPERVÍNCULO </w:t>
            </w:r>
            <w:proofErr w:type="gram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DE  REFERENCIA</w:t>
            </w:r>
            <w:proofErr w:type="gramEnd"/>
          </w:p>
        </w:tc>
      </w:tr>
      <w:tr w:rsidR="00DF6321" w14:paraId="4F19A558" w14:textId="77777777" w:rsidTr="00DF6321">
        <w:tc>
          <w:tcPr>
            <w:tcW w:w="2405" w:type="dxa"/>
          </w:tcPr>
          <w:p w14:paraId="4BD18487" w14:textId="77777777" w:rsidR="00DF6321" w:rsidRDefault="00DF6321" w:rsidP="00A1384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Bando de Gobierno y Policía</w:t>
            </w:r>
          </w:p>
          <w:p w14:paraId="3FD5FF5E" w14:textId="77777777" w:rsidR="00DF6321" w:rsidRDefault="00DF6321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FB28833" w14:textId="77777777" w:rsidR="00DF6321" w:rsidRDefault="00DF6321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16/12/2002</w:t>
            </w:r>
          </w:p>
        </w:tc>
        <w:tc>
          <w:tcPr>
            <w:tcW w:w="1843" w:type="dxa"/>
          </w:tcPr>
          <w:p w14:paraId="2C6A4F2A" w14:textId="1F0BF2EB" w:rsidR="00DF6321" w:rsidRPr="00DF4069" w:rsidRDefault="00DF4069" w:rsidP="00A13846">
            <w:pPr>
              <w:jc w:val="both"/>
              <w:rPr>
                <w:b/>
                <w:bCs/>
              </w:rPr>
            </w:pPr>
            <w:r w:rsidRPr="00DF4069">
              <w:rPr>
                <w:b/>
                <w:bCs/>
              </w:rPr>
              <w:t>06/08/2024</w:t>
            </w:r>
          </w:p>
        </w:tc>
        <w:tc>
          <w:tcPr>
            <w:tcW w:w="4253" w:type="dxa"/>
          </w:tcPr>
          <w:p w14:paraId="4F1FD834" w14:textId="27EC3998" w:rsidR="00DF6321" w:rsidRDefault="00353773" w:rsidP="00A13846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DF632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https://periodico.hidalgo.gob.mx/?tribe_events=Periodico-Oficial-Ordinario-0-del-02-de-agosto-de-1999</w:t>
              </w:r>
            </w:hyperlink>
          </w:p>
          <w:p w14:paraId="7D503633" w14:textId="77777777" w:rsidR="00AE2B77" w:rsidRDefault="00AE2B77" w:rsidP="00A13846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14:paraId="66DEBCDB" w14:textId="6596D543" w:rsidR="00AE2B77" w:rsidRDefault="00AE2B77" w:rsidP="00A13846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AE2B77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https://t.huichapan.gob.mx/areas/2024/SECRETARIA%20GENERAL/JURIDICO/transparencia/Bando%20de%20Policia.pdf</w:t>
            </w:r>
          </w:p>
          <w:p w14:paraId="13B62E44" w14:textId="77777777" w:rsidR="00DF6321" w:rsidRDefault="00DF6321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557A52" w14:paraId="16B7159B" w14:textId="77777777" w:rsidTr="00DF6321">
        <w:tc>
          <w:tcPr>
            <w:tcW w:w="2405" w:type="dxa"/>
          </w:tcPr>
          <w:p w14:paraId="2ED770E7" w14:textId="77777777" w:rsidR="00EC5773" w:rsidRDefault="00EC5773" w:rsidP="00A13846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1F62C4D5" w14:textId="29E77099" w:rsidR="00557A52" w:rsidRDefault="00557A52" w:rsidP="00A1384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interior del Ayuntamiento Municipal.</w:t>
            </w:r>
          </w:p>
        </w:tc>
        <w:tc>
          <w:tcPr>
            <w:tcW w:w="1559" w:type="dxa"/>
          </w:tcPr>
          <w:p w14:paraId="6BD2102E" w14:textId="77777777" w:rsidR="00EC5773" w:rsidRDefault="00EC5773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  <w:p w14:paraId="122010D8" w14:textId="77777777" w:rsidR="00EC5773" w:rsidRDefault="00EC5773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  <w:p w14:paraId="053D6E1F" w14:textId="77777777" w:rsidR="00EC5773" w:rsidRDefault="00EC5773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  <w:p w14:paraId="2B25EBE2" w14:textId="7332F712" w:rsidR="00557A52" w:rsidRDefault="00DF4069" w:rsidP="00A13846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01/05/2012</w:t>
            </w:r>
          </w:p>
        </w:tc>
        <w:tc>
          <w:tcPr>
            <w:tcW w:w="1843" w:type="dxa"/>
          </w:tcPr>
          <w:p w14:paraId="0B370E83" w14:textId="77777777" w:rsidR="00EC5773" w:rsidRDefault="00EC5773" w:rsidP="00A13846">
            <w:pPr>
              <w:jc w:val="both"/>
              <w:rPr>
                <w:b/>
                <w:bCs/>
              </w:rPr>
            </w:pPr>
          </w:p>
          <w:p w14:paraId="26868DA9" w14:textId="77777777" w:rsidR="00EC5773" w:rsidRDefault="00EC5773" w:rsidP="00A13846">
            <w:pPr>
              <w:jc w:val="both"/>
              <w:rPr>
                <w:b/>
                <w:bCs/>
              </w:rPr>
            </w:pPr>
          </w:p>
          <w:p w14:paraId="6B1AE092" w14:textId="77777777" w:rsidR="00EC5773" w:rsidRDefault="00EC5773" w:rsidP="00A13846">
            <w:pPr>
              <w:jc w:val="both"/>
              <w:rPr>
                <w:b/>
                <w:bCs/>
              </w:rPr>
            </w:pPr>
          </w:p>
          <w:p w14:paraId="68D70209" w14:textId="12F56470" w:rsidR="00557A52" w:rsidRPr="00DF4069" w:rsidRDefault="00DF4069" w:rsidP="00A13846">
            <w:pPr>
              <w:jc w:val="both"/>
              <w:rPr>
                <w:b/>
                <w:bCs/>
              </w:rPr>
            </w:pPr>
            <w:r w:rsidRPr="00DF4069">
              <w:rPr>
                <w:b/>
                <w:bCs/>
              </w:rPr>
              <w:t>18/06/2024</w:t>
            </w:r>
          </w:p>
        </w:tc>
        <w:tc>
          <w:tcPr>
            <w:tcW w:w="4253" w:type="dxa"/>
          </w:tcPr>
          <w:p w14:paraId="7E243717" w14:textId="77777777" w:rsidR="009D36F8" w:rsidRDefault="009D36F8" w:rsidP="004A1C03">
            <w:pPr>
              <w:jc w:val="both"/>
              <w:rPr>
                <w:rStyle w:val="Hipervnculo"/>
              </w:rPr>
            </w:pPr>
          </w:p>
          <w:p w14:paraId="1F2E00B3" w14:textId="77777777" w:rsidR="00DF4069" w:rsidRDefault="00DF4069" w:rsidP="00A13846">
            <w:pPr>
              <w:jc w:val="both"/>
            </w:pPr>
          </w:p>
          <w:p w14:paraId="0CC5E310" w14:textId="77777777" w:rsidR="00EC5773" w:rsidRDefault="00EC5773" w:rsidP="00A13846">
            <w:pPr>
              <w:jc w:val="both"/>
            </w:pPr>
          </w:p>
          <w:p w14:paraId="2D793371" w14:textId="442051C1" w:rsidR="00EC5773" w:rsidRPr="00EC5773" w:rsidRDefault="00353773" w:rsidP="00EC5773">
            <w:pPr>
              <w:jc w:val="both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41" w:history="1">
              <w:r w:rsidR="00EC577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http://t.huichapan.gob.mx/areas/ayuntamiento/Oficialia Mayor/2022/Reglamento Interior del H. Ayuntamiento de Huichapan, Hidalgo.pdf</w:t>
              </w:r>
            </w:hyperlink>
          </w:p>
          <w:p w14:paraId="17A9C73E" w14:textId="77777777" w:rsidR="00EC5773" w:rsidRDefault="00EC5773" w:rsidP="00A13846">
            <w:pPr>
              <w:jc w:val="both"/>
            </w:pPr>
          </w:p>
          <w:p w14:paraId="312395FB" w14:textId="1DB72F99" w:rsidR="00EC5773" w:rsidRDefault="00353773" w:rsidP="00A13846">
            <w:pPr>
              <w:jc w:val="both"/>
            </w:pPr>
            <w:hyperlink r:id="rId42" w:history="1">
              <w:r w:rsidR="00EC5773" w:rsidRPr="00F62227">
                <w:rPr>
                  <w:rStyle w:val="Hipervnculo"/>
                </w:rPr>
                <w:t>https://t.huichapan.gob.mx/areas/2024/SECRETARIA%20GENERAL/JURIDICO/transparencia/Decreto%2003%20actualizado.pdf</w:t>
              </w:r>
            </w:hyperlink>
          </w:p>
          <w:p w14:paraId="289A73BB" w14:textId="77777777" w:rsidR="00EC5773" w:rsidRDefault="00EC5773" w:rsidP="00A13846">
            <w:pPr>
              <w:jc w:val="both"/>
            </w:pPr>
          </w:p>
          <w:p w14:paraId="1B75F14F" w14:textId="02B3EE79" w:rsidR="00DF4069" w:rsidRDefault="00DF4069" w:rsidP="00A13846">
            <w:pPr>
              <w:jc w:val="both"/>
            </w:pPr>
          </w:p>
        </w:tc>
      </w:tr>
    </w:tbl>
    <w:p w14:paraId="541A60AF" w14:textId="77777777" w:rsidR="00912A22" w:rsidRDefault="00912A22" w:rsidP="005764DF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</w:rPr>
      </w:pPr>
    </w:p>
    <w:p w14:paraId="68064C0C" w14:textId="77777777" w:rsidR="00912A22" w:rsidRDefault="00912A22" w:rsidP="005764DF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</w:rPr>
      </w:pPr>
    </w:p>
    <w:p w14:paraId="75CCE3BB" w14:textId="77777777" w:rsidR="00374DDD" w:rsidRDefault="00374DDD" w:rsidP="00523306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14:paraId="64F4AC59" w14:textId="71E0AE49" w:rsidR="005E16AB" w:rsidRPr="00523306" w:rsidRDefault="004B05DE" w:rsidP="00523306">
      <w:pPr>
        <w:pStyle w:val="Sinespaciad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</w:t>
      </w:r>
      <w:r w:rsidRPr="00F82C08">
        <w:rPr>
          <w:rFonts w:ascii="Arial" w:hAnsi="Arial" w:cs="Arial"/>
          <w:color w:val="000000" w:themeColor="text1"/>
        </w:rPr>
        <w:t xml:space="preserve">n más por el momento, </w:t>
      </w:r>
      <w:r w:rsidR="0006418E">
        <w:rPr>
          <w:rFonts w:ascii="Arial" w:hAnsi="Arial" w:cs="Arial"/>
          <w:color w:val="000000" w:themeColor="text1"/>
        </w:rPr>
        <w:t xml:space="preserve">le </w:t>
      </w:r>
      <w:r w:rsidRPr="00F82C08">
        <w:rPr>
          <w:rFonts w:ascii="Arial" w:hAnsi="Arial" w:cs="Arial"/>
          <w:color w:val="000000" w:themeColor="text1"/>
        </w:rPr>
        <w:t>reiter</w:t>
      </w:r>
      <w:r w:rsidR="0006418E">
        <w:rPr>
          <w:rFonts w:ascii="Arial" w:hAnsi="Arial" w:cs="Arial"/>
          <w:color w:val="000000" w:themeColor="text1"/>
        </w:rPr>
        <w:t>o</w:t>
      </w:r>
      <w:r w:rsidRPr="00F82C08">
        <w:rPr>
          <w:rFonts w:ascii="Arial" w:hAnsi="Arial" w:cs="Arial"/>
          <w:color w:val="000000" w:themeColor="text1"/>
        </w:rPr>
        <w:t xml:space="preserve"> mi atenta y distinguida consideración.</w:t>
      </w:r>
    </w:p>
    <w:p w14:paraId="6B306A53" w14:textId="77777777" w:rsidR="00C85FFA" w:rsidRDefault="00C85FFA" w:rsidP="0006418E">
      <w:pPr>
        <w:tabs>
          <w:tab w:val="right" w:pos="-567"/>
        </w:tabs>
        <w:ind w:left="-709"/>
        <w:jc w:val="center"/>
        <w:rPr>
          <w:rFonts w:ascii="Arial" w:hAnsi="Arial" w:cs="Arial"/>
          <w:b/>
          <w:bCs/>
          <w:color w:val="000000" w:themeColor="text1"/>
        </w:rPr>
      </w:pPr>
    </w:p>
    <w:p w14:paraId="062283CD" w14:textId="706B9B44" w:rsidR="000E0F36" w:rsidRDefault="00DA19FC" w:rsidP="0006418E">
      <w:pPr>
        <w:tabs>
          <w:tab w:val="right" w:pos="-567"/>
        </w:tabs>
        <w:ind w:left="-709"/>
        <w:jc w:val="center"/>
        <w:rPr>
          <w:rFonts w:ascii="Arial" w:hAnsi="Arial" w:cs="Arial"/>
          <w:color w:val="000000" w:themeColor="text1"/>
        </w:rPr>
      </w:pPr>
      <w:r w:rsidRPr="00F82C08">
        <w:rPr>
          <w:rFonts w:ascii="Arial" w:hAnsi="Arial" w:cs="Arial"/>
          <w:b/>
          <w:bCs/>
          <w:color w:val="000000" w:themeColor="text1"/>
        </w:rPr>
        <w:t>ATENTAMENTE</w:t>
      </w:r>
    </w:p>
    <w:p w14:paraId="74A0E9BA" w14:textId="2A48FEC4" w:rsidR="005A0F97" w:rsidRDefault="005A0F97" w:rsidP="009A74D1">
      <w:pPr>
        <w:tabs>
          <w:tab w:val="right" w:pos="-567"/>
        </w:tabs>
        <w:rPr>
          <w:rFonts w:ascii="Arial" w:hAnsi="Arial" w:cs="Arial"/>
          <w:color w:val="000000" w:themeColor="text1"/>
        </w:rPr>
      </w:pPr>
    </w:p>
    <w:p w14:paraId="4D6272FA" w14:textId="77777777" w:rsidR="00D92737" w:rsidRPr="00F82C08" w:rsidRDefault="00D92737" w:rsidP="009A74D1">
      <w:pPr>
        <w:tabs>
          <w:tab w:val="right" w:pos="-567"/>
        </w:tabs>
        <w:rPr>
          <w:rFonts w:ascii="Arial" w:hAnsi="Arial" w:cs="Arial"/>
          <w:color w:val="000000" w:themeColor="text1"/>
        </w:rPr>
      </w:pPr>
    </w:p>
    <w:p w14:paraId="404A3B89" w14:textId="7406A9C7" w:rsidR="000B20BB" w:rsidRDefault="00F82C08" w:rsidP="000B20BB">
      <w:pPr>
        <w:pStyle w:val="Sinespaciado"/>
        <w:jc w:val="center"/>
        <w:rPr>
          <w:rFonts w:ascii="Arial" w:hAnsi="Arial" w:cs="Arial"/>
          <w:b/>
        </w:rPr>
      </w:pPr>
      <w:r w:rsidRPr="00F82C08">
        <w:rPr>
          <w:rFonts w:ascii="Arial" w:hAnsi="Arial" w:cs="Arial"/>
          <w:b/>
        </w:rPr>
        <w:t xml:space="preserve">L.D. </w:t>
      </w:r>
      <w:r w:rsidR="00EC5773">
        <w:rPr>
          <w:rFonts w:ascii="Arial" w:hAnsi="Arial" w:cs="Arial"/>
          <w:b/>
        </w:rPr>
        <w:t>MIRIAM CONTADOR ALONSO</w:t>
      </w:r>
      <w:r w:rsidR="007815E4">
        <w:rPr>
          <w:rFonts w:ascii="Arial" w:hAnsi="Arial" w:cs="Arial"/>
          <w:b/>
        </w:rPr>
        <w:t>.</w:t>
      </w:r>
      <w:r w:rsidRPr="00F82C08">
        <w:rPr>
          <w:rFonts w:ascii="Arial" w:hAnsi="Arial" w:cs="Arial"/>
          <w:b/>
        </w:rPr>
        <w:br/>
      </w:r>
      <w:r w:rsidR="0006418E">
        <w:rPr>
          <w:rFonts w:ascii="Arial" w:hAnsi="Arial" w:cs="Arial"/>
          <w:b/>
        </w:rPr>
        <w:t>TITULA</w:t>
      </w:r>
      <w:r w:rsidR="00075695">
        <w:rPr>
          <w:rFonts w:ascii="Arial" w:hAnsi="Arial" w:cs="Arial"/>
          <w:b/>
        </w:rPr>
        <w:t>R</w:t>
      </w:r>
      <w:r w:rsidR="0006418E">
        <w:rPr>
          <w:rFonts w:ascii="Arial" w:hAnsi="Arial" w:cs="Arial"/>
          <w:b/>
        </w:rPr>
        <w:t xml:space="preserve"> DE </w:t>
      </w:r>
      <w:r w:rsidRPr="00F82C08">
        <w:rPr>
          <w:rFonts w:ascii="Arial" w:hAnsi="Arial" w:cs="Arial"/>
          <w:b/>
        </w:rPr>
        <w:t>LA UNIDAD TECNICA JURIDICA MUNICIPAL</w:t>
      </w:r>
    </w:p>
    <w:p w14:paraId="5C4C6804" w14:textId="7A3F4867" w:rsidR="000B20BB" w:rsidRDefault="000B20BB" w:rsidP="000B20BB">
      <w:pPr>
        <w:pStyle w:val="Sinespaciado"/>
        <w:jc w:val="center"/>
        <w:rPr>
          <w:rFonts w:ascii="Arial" w:hAnsi="Arial" w:cs="Arial"/>
          <w:b/>
        </w:rPr>
      </w:pPr>
    </w:p>
    <w:p w14:paraId="68C98749" w14:textId="1D9BEEBF" w:rsidR="000B20BB" w:rsidRPr="000B20BB" w:rsidRDefault="000B20BB" w:rsidP="000B20BB">
      <w:pPr>
        <w:pStyle w:val="Sinespaciado"/>
        <w:rPr>
          <w:rFonts w:ascii="Arial" w:hAnsi="Arial" w:cs="Arial"/>
          <w:bCs/>
          <w:sz w:val="18"/>
          <w:szCs w:val="18"/>
        </w:rPr>
      </w:pPr>
      <w:r w:rsidRPr="000B20BB">
        <w:rPr>
          <w:rFonts w:ascii="Arial" w:hAnsi="Arial" w:cs="Arial"/>
          <w:bCs/>
          <w:sz w:val="18"/>
          <w:szCs w:val="18"/>
        </w:rPr>
        <w:t>c.c.p. Archivo</w:t>
      </w:r>
    </w:p>
    <w:sectPr w:rsidR="000B20BB" w:rsidRPr="000B20BB" w:rsidSect="000E2916">
      <w:headerReference w:type="default" r:id="rId43"/>
      <w:pgSz w:w="12240" w:h="15840"/>
      <w:pgMar w:top="1440" w:right="1041" w:bottom="1440" w:left="1080" w:header="284" w:footer="2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0A418" w14:textId="77777777" w:rsidR="002507B7" w:rsidRDefault="002507B7" w:rsidP="00917033">
      <w:pPr>
        <w:spacing w:after="0" w:line="240" w:lineRule="auto"/>
      </w:pPr>
      <w:r>
        <w:separator/>
      </w:r>
    </w:p>
  </w:endnote>
  <w:endnote w:type="continuationSeparator" w:id="0">
    <w:p w14:paraId="70039205" w14:textId="77777777" w:rsidR="002507B7" w:rsidRDefault="002507B7" w:rsidP="009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A631B" w14:textId="77777777" w:rsidR="002507B7" w:rsidRDefault="002507B7" w:rsidP="00917033">
      <w:pPr>
        <w:spacing w:after="0" w:line="240" w:lineRule="auto"/>
      </w:pPr>
      <w:r>
        <w:separator/>
      </w:r>
    </w:p>
  </w:footnote>
  <w:footnote w:type="continuationSeparator" w:id="0">
    <w:p w14:paraId="266D80E5" w14:textId="77777777" w:rsidR="002507B7" w:rsidRDefault="002507B7" w:rsidP="009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A1023" w14:textId="7D3B107F" w:rsidR="00917033" w:rsidRDefault="00917033" w:rsidP="007B6911">
    <w:pPr>
      <w:spacing w:after="0"/>
      <w:ind w:right="-660"/>
      <w:jc w:val="center"/>
      <w:rPr>
        <w:b/>
      </w:rPr>
    </w:pPr>
    <w:bookmarkStart w:id="2" w:name="_Hlk51922070"/>
  </w:p>
  <w:bookmarkEnd w:id="2"/>
  <w:p w14:paraId="5A847536" w14:textId="77777777" w:rsidR="005A0F97" w:rsidRPr="005A0F97" w:rsidRDefault="005A0F97" w:rsidP="005A0F97">
    <w:pPr>
      <w:widowControl w:val="0"/>
      <w:autoSpaceDE w:val="0"/>
      <w:autoSpaceDN w:val="0"/>
      <w:spacing w:after="0" w:line="240" w:lineRule="auto"/>
      <w:ind w:right="-660"/>
      <w:jc w:val="right"/>
      <w:rPr>
        <w:rFonts w:ascii="Gill Sans MT" w:eastAsia="Times New Roman" w:hAnsi="Gill Sans MT" w:cs="Arial"/>
        <w:b/>
        <w:color w:val="000000" w:themeColor="text1"/>
        <w:kern w:val="36"/>
        <w:sz w:val="16"/>
        <w:szCs w:val="16"/>
        <w:lang w:val="es-ES" w:eastAsia="es-MX"/>
      </w:rPr>
    </w:pPr>
  </w:p>
  <w:p w14:paraId="498600A8" w14:textId="77777777" w:rsidR="005A0F97" w:rsidRDefault="005A0F97" w:rsidP="005A0F97">
    <w:pPr>
      <w:widowControl w:val="0"/>
      <w:autoSpaceDE w:val="0"/>
      <w:autoSpaceDN w:val="0"/>
      <w:spacing w:after="0" w:line="240" w:lineRule="auto"/>
      <w:ind w:right="-660"/>
      <w:jc w:val="right"/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</w:pPr>
  </w:p>
  <w:p w14:paraId="26918C02" w14:textId="371C08AF" w:rsidR="005A0F97" w:rsidRPr="005A0F97" w:rsidRDefault="005A0F97" w:rsidP="005A0F97">
    <w:pPr>
      <w:widowControl w:val="0"/>
      <w:autoSpaceDE w:val="0"/>
      <w:autoSpaceDN w:val="0"/>
      <w:spacing w:after="0" w:line="240" w:lineRule="auto"/>
      <w:ind w:right="-660"/>
      <w:jc w:val="right"/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</w:pPr>
    <w:r w:rsidRPr="005A0F97"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  <w:t xml:space="preserve">UNIDAD TÉCNICA JURÍDICA </w:t>
    </w:r>
  </w:p>
  <w:p w14:paraId="38B4F814" w14:textId="77777777" w:rsidR="005A0F97" w:rsidRPr="005A0F97" w:rsidRDefault="005A0F97" w:rsidP="005A0F97">
    <w:pPr>
      <w:widowControl w:val="0"/>
      <w:autoSpaceDE w:val="0"/>
      <w:autoSpaceDN w:val="0"/>
      <w:spacing w:after="0" w:line="240" w:lineRule="auto"/>
      <w:ind w:left="7504" w:right="-660" w:firstLine="284"/>
      <w:jc w:val="right"/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</w:pPr>
  </w:p>
  <w:p w14:paraId="119DD875" w14:textId="1EDAED95" w:rsidR="005A0F97" w:rsidRPr="005A0F97" w:rsidRDefault="005A0F97" w:rsidP="005A0F97">
    <w:pPr>
      <w:widowControl w:val="0"/>
      <w:autoSpaceDE w:val="0"/>
      <w:autoSpaceDN w:val="0"/>
      <w:spacing w:after="0" w:line="240" w:lineRule="auto"/>
      <w:ind w:right="-660"/>
      <w:jc w:val="right"/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</w:pPr>
    <w:r w:rsidRPr="005A0F97"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  <w:t>OFICIO NO.  UTJ/</w:t>
    </w:r>
    <w:r w:rsidR="00EC5773"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  <w:t>165</w:t>
    </w:r>
    <w:r w:rsidRPr="005A0F97"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  <w:t>/202</w:t>
    </w:r>
    <w:r w:rsidR="00EC5773"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  <w:t>4</w:t>
    </w:r>
  </w:p>
  <w:p w14:paraId="6F85B507" w14:textId="77777777" w:rsidR="005A0F97" w:rsidRPr="005A0F97" w:rsidRDefault="005A0F97" w:rsidP="005A0F97">
    <w:pPr>
      <w:widowControl w:val="0"/>
      <w:autoSpaceDE w:val="0"/>
      <w:autoSpaceDN w:val="0"/>
      <w:spacing w:after="0" w:line="240" w:lineRule="auto"/>
      <w:ind w:left="-284" w:right="-660"/>
      <w:jc w:val="right"/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</w:pPr>
  </w:p>
  <w:p w14:paraId="3B87AC5E" w14:textId="48773712" w:rsidR="004B05DE" w:rsidRPr="005A0F97" w:rsidRDefault="005A0F97" w:rsidP="004B05DE">
    <w:pPr>
      <w:widowControl w:val="0"/>
      <w:autoSpaceDE w:val="0"/>
      <w:autoSpaceDN w:val="0"/>
      <w:spacing w:after="0" w:line="240" w:lineRule="auto"/>
      <w:ind w:left="-284" w:right="-660"/>
      <w:jc w:val="right"/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</w:pPr>
    <w:r w:rsidRPr="005A0F97"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  <w:t xml:space="preserve">ASUNTO: </w:t>
    </w:r>
    <w:r w:rsidR="0058485B"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  <w:t>Contestación a solicitud de</w:t>
    </w:r>
    <w:r w:rsidR="0058485B">
      <w:rPr>
        <w:rFonts w:ascii="Arial" w:eastAsia="Times New Roman" w:hAnsi="Arial" w:cs="Arial"/>
        <w:b/>
        <w:color w:val="000000" w:themeColor="text1"/>
        <w:kern w:val="36"/>
        <w:sz w:val="18"/>
        <w:szCs w:val="18"/>
        <w:lang w:val="es-ES" w:eastAsia="es-MX"/>
      </w:rPr>
      <w:br/>
      <w:t xml:space="preserve">información. </w:t>
    </w:r>
  </w:p>
  <w:p w14:paraId="25A21E16" w14:textId="29D13900" w:rsidR="00917033" w:rsidRPr="002B44EA" w:rsidRDefault="00917033" w:rsidP="00917033">
    <w:pPr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D593B"/>
    <w:multiLevelType w:val="hybridMultilevel"/>
    <w:tmpl w:val="EF400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4DF7"/>
    <w:multiLevelType w:val="hybridMultilevel"/>
    <w:tmpl w:val="761CA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1763"/>
    <w:multiLevelType w:val="hybridMultilevel"/>
    <w:tmpl w:val="DC1E1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47E6C"/>
    <w:multiLevelType w:val="hybridMultilevel"/>
    <w:tmpl w:val="8C3668C4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0552A24"/>
    <w:multiLevelType w:val="hybridMultilevel"/>
    <w:tmpl w:val="ABA20260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6131ACA"/>
    <w:multiLevelType w:val="hybridMultilevel"/>
    <w:tmpl w:val="6ED679BE"/>
    <w:lvl w:ilvl="0" w:tplc="F7CE4E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9446272">
    <w:abstractNumId w:val="3"/>
  </w:num>
  <w:num w:numId="2" w16cid:durableId="2092123079">
    <w:abstractNumId w:val="4"/>
  </w:num>
  <w:num w:numId="3" w16cid:durableId="1182284899">
    <w:abstractNumId w:val="1"/>
  </w:num>
  <w:num w:numId="4" w16cid:durableId="1626154584">
    <w:abstractNumId w:val="0"/>
  </w:num>
  <w:num w:numId="5" w16cid:durableId="2111004512">
    <w:abstractNumId w:val="2"/>
  </w:num>
  <w:num w:numId="6" w16cid:durableId="259728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FC"/>
    <w:rsid w:val="000077D0"/>
    <w:rsid w:val="00035B68"/>
    <w:rsid w:val="000466E4"/>
    <w:rsid w:val="00051797"/>
    <w:rsid w:val="00055547"/>
    <w:rsid w:val="0006418E"/>
    <w:rsid w:val="000661C5"/>
    <w:rsid w:val="00066968"/>
    <w:rsid w:val="00075695"/>
    <w:rsid w:val="000A09E2"/>
    <w:rsid w:val="000B00E9"/>
    <w:rsid w:val="000B20BB"/>
    <w:rsid w:val="000E0F36"/>
    <w:rsid w:val="000E265D"/>
    <w:rsid w:val="000E2916"/>
    <w:rsid w:val="000F19BA"/>
    <w:rsid w:val="001121C1"/>
    <w:rsid w:val="00117CBA"/>
    <w:rsid w:val="0012333E"/>
    <w:rsid w:val="00143509"/>
    <w:rsid w:val="00195EFA"/>
    <w:rsid w:val="001A0361"/>
    <w:rsid w:val="001A3E46"/>
    <w:rsid w:val="001F1B31"/>
    <w:rsid w:val="00203C2D"/>
    <w:rsid w:val="002212ED"/>
    <w:rsid w:val="00243038"/>
    <w:rsid w:val="002507B7"/>
    <w:rsid w:val="002572B4"/>
    <w:rsid w:val="0026095D"/>
    <w:rsid w:val="00281CFA"/>
    <w:rsid w:val="00297CE2"/>
    <w:rsid w:val="002A494D"/>
    <w:rsid w:val="002A57DD"/>
    <w:rsid w:val="002B083E"/>
    <w:rsid w:val="002B44EA"/>
    <w:rsid w:val="002B4DAE"/>
    <w:rsid w:val="002C72AC"/>
    <w:rsid w:val="00316E37"/>
    <w:rsid w:val="003213ED"/>
    <w:rsid w:val="003246C8"/>
    <w:rsid w:val="0034671D"/>
    <w:rsid w:val="00353933"/>
    <w:rsid w:val="0035510E"/>
    <w:rsid w:val="00355705"/>
    <w:rsid w:val="00362322"/>
    <w:rsid w:val="0037315A"/>
    <w:rsid w:val="00374DDD"/>
    <w:rsid w:val="003806A6"/>
    <w:rsid w:val="0038259F"/>
    <w:rsid w:val="00384B39"/>
    <w:rsid w:val="003971B0"/>
    <w:rsid w:val="00397359"/>
    <w:rsid w:val="003A2FFE"/>
    <w:rsid w:val="003A6B80"/>
    <w:rsid w:val="003B4AE9"/>
    <w:rsid w:val="00403D3C"/>
    <w:rsid w:val="00407825"/>
    <w:rsid w:val="00415653"/>
    <w:rsid w:val="004478CC"/>
    <w:rsid w:val="00447D45"/>
    <w:rsid w:val="004742C7"/>
    <w:rsid w:val="00477261"/>
    <w:rsid w:val="004A0707"/>
    <w:rsid w:val="004A1C03"/>
    <w:rsid w:val="004B05DE"/>
    <w:rsid w:val="004C51C7"/>
    <w:rsid w:val="004D3B01"/>
    <w:rsid w:val="004E0736"/>
    <w:rsid w:val="004E077B"/>
    <w:rsid w:val="004F1B28"/>
    <w:rsid w:val="004F4225"/>
    <w:rsid w:val="0050705C"/>
    <w:rsid w:val="005178E3"/>
    <w:rsid w:val="00523306"/>
    <w:rsid w:val="00527834"/>
    <w:rsid w:val="00527F55"/>
    <w:rsid w:val="005329AF"/>
    <w:rsid w:val="00557A52"/>
    <w:rsid w:val="005656E1"/>
    <w:rsid w:val="00566D2D"/>
    <w:rsid w:val="005764DF"/>
    <w:rsid w:val="0058485B"/>
    <w:rsid w:val="00584B20"/>
    <w:rsid w:val="005A0F97"/>
    <w:rsid w:val="005A200C"/>
    <w:rsid w:val="005A53CC"/>
    <w:rsid w:val="005A6519"/>
    <w:rsid w:val="005B2A68"/>
    <w:rsid w:val="005E16AB"/>
    <w:rsid w:val="005E659F"/>
    <w:rsid w:val="005F20FE"/>
    <w:rsid w:val="006155DD"/>
    <w:rsid w:val="00622B80"/>
    <w:rsid w:val="00635370"/>
    <w:rsid w:val="0065156A"/>
    <w:rsid w:val="00667429"/>
    <w:rsid w:val="00695700"/>
    <w:rsid w:val="00695772"/>
    <w:rsid w:val="006A499C"/>
    <w:rsid w:val="006B685B"/>
    <w:rsid w:val="006D1D84"/>
    <w:rsid w:val="006D3CD6"/>
    <w:rsid w:val="006D4CE4"/>
    <w:rsid w:val="006D68D2"/>
    <w:rsid w:val="006F58A6"/>
    <w:rsid w:val="007117A5"/>
    <w:rsid w:val="00713275"/>
    <w:rsid w:val="0071436B"/>
    <w:rsid w:val="00717B37"/>
    <w:rsid w:val="00732F76"/>
    <w:rsid w:val="007714B4"/>
    <w:rsid w:val="007815E4"/>
    <w:rsid w:val="007926F0"/>
    <w:rsid w:val="00797E8F"/>
    <w:rsid w:val="007A724A"/>
    <w:rsid w:val="007B3755"/>
    <w:rsid w:val="007B6911"/>
    <w:rsid w:val="007C672F"/>
    <w:rsid w:val="007E1BCF"/>
    <w:rsid w:val="007E6045"/>
    <w:rsid w:val="00802A9F"/>
    <w:rsid w:val="00815D1B"/>
    <w:rsid w:val="00816CF1"/>
    <w:rsid w:val="00843672"/>
    <w:rsid w:val="00880C06"/>
    <w:rsid w:val="00882A7B"/>
    <w:rsid w:val="00883C74"/>
    <w:rsid w:val="0089008B"/>
    <w:rsid w:val="008B0528"/>
    <w:rsid w:val="008B3ACF"/>
    <w:rsid w:val="008C1C65"/>
    <w:rsid w:val="008C1E58"/>
    <w:rsid w:val="008E6B18"/>
    <w:rsid w:val="008F5E0A"/>
    <w:rsid w:val="00904399"/>
    <w:rsid w:val="00912A22"/>
    <w:rsid w:val="00916025"/>
    <w:rsid w:val="00917033"/>
    <w:rsid w:val="009603EF"/>
    <w:rsid w:val="0097243D"/>
    <w:rsid w:val="0097257D"/>
    <w:rsid w:val="0097601C"/>
    <w:rsid w:val="0098679A"/>
    <w:rsid w:val="00987D00"/>
    <w:rsid w:val="00992B22"/>
    <w:rsid w:val="009A1FB5"/>
    <w:rsid w:val="009A27C8"/>
    <w:rsid w:val="009A5419"/>
    <w:rsid w:val="009A74D1"/>
    <w:rsid w:val="009B2A0A"/>
    <w:rsid w:val="009B6A59"/>
    <w:rsid w:val="009C20FD"/>
    <w:rsid w:val="009C6930"/>
    <w:rsid w:val="009D07D7"/>
    <w:rsid w:val="009D1E8B"/>
    <w:rsid w:val="009D36F8"/>
    <w:rsid w:val="009D670C"/>
    <w:rsid w:val="009E0650"/>
    <w:rsid w:val="00A227FF"/>
    <w:rsid w:val="00A242A2"/>
    <w:rsid w:val="00A4204D"/>
    <w:rsid w:val="00A43DFD"/>
    <w:rsid w:val="00A46566"/>
    <w:rsid w:val="00A532B4"/>
    <w:rsid w:val="00A653BE"/>
    <w:rsid w:val="00A71EB8"/>
    <w:rsid w:val="00A73D7E"/>
    <w:rsid w:val="00A75BC0"/>
    <w:rsid w:val="00AA4660"/>
    <w:rsid w:val="00AA78EA"/>
    <w:rsid w:val="00AB0291"/>
    <w:rsid w:val="00AD0D87"/>
    <w:rsid w:val="00AD1BC2"/>
    <w:rsid w:val="00AD28A1"/>
    <w:rsid w:val="00AD5E31"/>
    <w:rsid w:val="00AD671D"/>
    <w:rsid w:val="00AE2B77"/>
    <w:rsid w:val="00AF3814"/>
    <w:rsid w:val="00B03036"/>
    <w:rsid w:val="00B03E4C"/>
    <w:rsid w:val="00B23613"/>
    <w:rsid w:val="00B26950"/>
    <w:rsid w:val="00B36C59"/>
    <w:rsid w:val="00B41196"/>
    <w:rsid w:val="00B44F69"/>
    <w:rsid w:val="00B53F2C"/>
    <w:rsid w:val="00B90DC2"/>
    <w:rsid w:val="00B921D7"/>
    <w:rsid w:val="00B95D94"/>
    <w:rsid w:val="00BB575A"/>
    <w:rsid w:val="00BC1F3D"/>
    <w:rsid w:val="00BC2ED0"/>
    <w:rsid w:val="00BE1B73"/>
    <w:rsid w:val="00BE1C65"/>
    <w:rsid w:val="00BE37D3"/>
    <w:rsid w:val="00C10D91"/>
    <w:rsid w:val="00C11B7C"/>
    <w:rsid w:val="00C238E0"/>
    <w:rsid w:val="00C23E7B"/>
    <w:rsid w:val="00C44B04"/>
    <w:rsid w:val="00C70DF8"/>
    <w:rsid w:val="00C85FFA"/>
    <w:rsid w:val="00C966CF"/>
    <w:rsid w:val="00CA0E13"/>
    <w:rsid w:val="00CF42CC"/>
    <w:rsid w:val="00CF5B66"/>
    <w:rsid w:val="00D214BE"/>
    <w:rsid w:val="00D22411"/>
    <w:rsid w:val="00D47645"/>
    <w:rsid w:val="00D53371"/>
    <w:rsid w:val="00D62FD1"/>
    <w:rsid w:val="00D733D6"/>
    <w:rsid w:val="00D80066"/>
    <w:rsid w:val="00D837B1"/>
    <w:rsid w:val="00D83983"/>
    <w:rsid w:val="00D92737"/>
    <w:rsid w:val="00D93A72"/>
    <w:rsid w:val="00D93EED"/>
    <w:rsid w:val="00D966C7"/>
    <w:rsid w:val="00DA19FC"/>
    <w:rsid w:val="00DA3A80"/>
    <w:rsid w:val="00DB205B"/>
    <w:rsid w:val="00DC0B87"/>
    <w:rsid w:val="00DC4B4C"/>
    <w:rsid w:val="00DD09AF"/>
    <w:rsid w:val="00DD1842"/>
    <w:rsid w:val="00DD5383"/>
    <w:rsid w:val="00DD6BDC"/>
    <w:rsid w:val="00DD7133"/>
    <w:rsid w:val="00DF4069"/>
    <w:rsid w:val="00DF47E7"/>
    <w:rsid w:val="00DF6321"/>
    <w:rsid w:val="00E10F64"/>
    <w:rsid w:val="00E1154A"/>
    <w:rsid w:val="00E13E4A"/>
    <w:rsid w:val="00E4052F"/>
    <w:rsid w:val="00E44F68"/>
    <w:rsid w:val="00E469E0"/>
    <w:rsid w:val="00E46D3C"/>
    <w:rsid w:val="00E47DBD"/>
    <w:rsid w:val="00E72DD0"/>
    <w:rsid w:val="00E85811"/>
    <w:rsid w:val="00E93446"/>
    <w:rsid w:val="00E96DB0"/>
    <w:rsid w:val="00EA4BC1"/>
    <w:rsid w:val="00EA4C46"/>
    <w:rsid w:val="00EC295D"/>
    <w:rsid w:val="00EC5773"/>
    <w:rsid w:val="00EC7B68"/>
    <w:rsid w:val="00ED11A9"/>
    <w:rsid w:val="00EE5786"/>
    <w:rsid w:val="00EE6ABC"/>
    <w:rsid w:val="00F02C2E"/>
    <w:rsid w:val="00F06A75"/>
    <w:rsid w:val="00F169F7"/>
    <w:rsid w:val="00F20367"/>
    <w:rsid w:val="00F33E27"/>
    <w:rsid w:val="00F37D77"/>
    <w:rsid w:val="00F44EAB"/>
    <w:rsid w:val="00F45450"/>
    <w:rsid w:val="00F47023"/>
    <w:rsid w:val="00F529E9"/>
    <w:rsid w:val="00F6600B"/>
    <w:rsid w:val="00F71809"/>
    <w:rsid w:val="00F82C08"/>
    <w:rsid w:val="00F9044D"/>
    <w:rsid w:val="00FA0760"/>
    <w:rsid w:val="00FC2BD0"/>
    <w:rsid w:val="00FD3A48"/>
    <w:rsid w:val="00FE3849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89650"/>
  <w15:chartTrackingRefBased/>
  <w15:docId w15:val="{A7732AF7-0396-401E-A18F-FF14B585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033"/>
  </w:style>
  <w:style w:type="paragraph" w:styleId="Piedepgina">
    <w:name w:val="footer"/>
    <w:basedOn w:val="Normal"/>
    <w:link w:val="PiedepginaCar"/>
    <w:uiPriority w:val="99"/>
    <w:unhideWhenUsed/>
    <w:rsid w:val="00917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033"/>
  </w:style>
  <w:style w:type="paragraph" w:styleId="Prrafodelista">
    <w:name w:val="List Paragraph"/>
    <w:basedOn w:val="Normal"/>
    <w:uiPriority w:val="34"/>
    <w:qFormat/>
    <w:rsid w:val="00195E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5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8E6B18"/>
    <w:pPr>
      <w:spacing w:after="0" w:line="240" w:lineRule="auto"/>
    </w:pPr>
    <w:rPr>
      <w:rFonts w:ascii="Verdana" w:eastAsia="Times New Roman" w:hAnsi="Verdana" w:cs="Times New Roman"/>
      <w:b/>
      <w:color w:val="00000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E6B18"/>
    <w:rPr>
      <w:rFonts w:ascii="Verdana" w:eastAsia="Times New Roman" w:hAnsi="Verdana" w:cs="Times New Roman"/>
      <w:b/>
      <w:color w:val="000000"/>
      <w:sz w:val="24"/>
      <w:szCs w:val="20"/>
      <w:lang w:eastAsia="es-ES"/>
    </w:rPr>
  </w:style>
  <w:style w:type="paragraph" w:styleId="Sinespaciado">
    <w:name w:val="No Spacing"/>
    <w:uiPriority w:val="1"/>
    <w:qFormat/>
    <w:rsid w:val="00EC7B6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160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60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60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60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602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4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m">
    <w:name w:val="im"/>
    <w:basedOn w:val="Fuentedeprrafopredeter"/>
    <w:rsid w:val="00AF3814"/>
  </w:style>
  <w:style w:type="character" w:styleId="Hipervnculo">
    <w:name w:val="Hyperlink"/>
    <w:basedOn w:val="Fuentedeprrafopredeter"/>
    <w:uiPriority w:val="99"/>
    <w:unhideWhenUsed/>
    <w:rsid w:val="00FE5EEB"/>
    <w:rPr>
      <w:color w:val="0563C1"/>
      <w:u w:val="single"/>
    </w:rPr>
  </w:style>
  <w:style w:type="table" w:styleId="Tablanormal3">
    <w:name w:val="Plain Table 3"/>
    <w:basedOn w:val="Tablanormal"/>
    <w:uiPriority w:val="43"/>
    <w:rsid w:val="00007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07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007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26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.huichapan.gob.mx/areas/ayuntamiento/Oficialia%20Mayor/2022/Reglamento%20Interno%20para%20la%20Policia%20Preventiva%20del%20Municipio%20de%20Huichapan.pdf" TargetMode="External"/><Relationship Id="rId18" Type="http://schemas.openxmlformats.org/officeDocument/2006/relationships/hyperlink" Target="http://www.ordenjuridico.gob.mx/Documentos/Estatal/Hidalgo/Todos%20los%20Municipios/wo102880.pdf" TargetMode="External"/><Relationship Id="rId26" Type="http://schemas.openxmlformats.org/officeDocument/2006/relationships/hyperlink" Target="http://www.ordenjuridico.gob.mx/Documentos/Estatal/Hidalgo/Todos%20los%20Municipios/wo102881.pdf" TargetMode="External"/><Relationship Id="rId39" Type="http://schemas.openxmlformats.org/officeDocument/2006/relationships/hyperlink" Target="https://t.huichapan.gob.mx/areas/2024/SECRETARIA%20GENERAL/JURIDICO/transparencia/Reglamento%20Conservacion.pdf" TargetMode="External"/><Relationship Id="rId21" Type="http://schemas.openxmlformats.org/officeDocument/2006/relationships/hyperlink" Target="http://t.huichapan.gob.mx/areas/juridico/EneroMarzo2022/14.-%20REGLAMENTO%20DE%20TRANSITO%20PARA%20EL%20MUNICIPIO%20DE%20HUICHAPAN%20HIDALGO.pdf" TargetMode="External"/><Relationship Id="rId34" Type="http://schemas.openxmlformats.org/officeDocument/2006/relationships/hyperlink" Target="https://t.huichapan.gob.mx/areas/2024/SECRETARIA%20GENERAL/JURIDICO/Manual%20de%20operaciones/Manuales%20de%20Procedimientos%20P.3.pdf" TargetMode="External"/><Relationship Id="rId42" Type="http://schemas.openxmlformats.org/officeDocument/2006/relationships/hyperlink" Target="https://t.huichapan.gob.mx/areas/2024/SECRETARIA%20GENERAL/JURIDICO/transparencia/Decreto%2003%20actualizado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transparencia.hidalgo.gob.mx/descargables/dependencias/obrasp/Normatividad/Ley%20de%20Adquisiciones.pdf" TargetMode="External"/><Relationship Id="rId29" Type="http://schemas.openxmlformats.org/officeDocument/2006/relationships/hyperlink" Target="https://periodico.hidalgo.gob.mx/?tribe_events=Periodico-Oficial-Ordinario-0-del-18-de-marzo-de-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.huichapan.gob.mx/areas/ayuntamiento/Oficialia%20Mayor/2022/Reglamento%20de%20Participacion%20Ciudadana.pdf" TargetMode="External"/><Relationship Id="rId24" Type="http://schemas.openxmlformats.org/officeDocument/2006/relationships/hyperlink" Target="http://www.ordenjuridico.gob.mx/Documentos/Estatal/Hidalgo/Todos%20los%20Municipios/wo102882.pdf" TargetMode="External"/><Relationship Id="rId32" Type="http://schemas.openxmlformats.org/officeDocument/2006/relationships/hyperlink" Target="https://t.huichapan.gob.mx/areas/2024/SECRETARIA%20GENERAL/JURIDICO/transparencia/Manual%20de%20Organizacion%20y%20Funciones%20P.1.pdf" TargetMode="External"/><Relationship Id="rId37" Type="http://schemas.openxmlformats.org/officeDocument/2006/relationships/hyperlink" Target="https://t.huichapan.gob.mx/areas/2024/SECRETARIA%20GENERAL/JURIDICO/transparencia/Reglamento%20Panteones.pdf" TargetMode="External"/><Relationship Id="rId40" Type="http://schemas.openxmlformats.org/officeDocument/2006/relationships/hyperlink" Target="https://periodico.hidalgo.gob.mx/?tribe_events=Periodico-Oficial-Ordinario-0-del-02-de-agosto-de-199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.huichapan.gob.mx/areas/juridico/EneroMarzo2022/8.-%20REGLAMENTO%20DE%20IMAGEN%20URBANA%20PARA%20EL%20MUNICIPIO%20DE%20HUICHAPAN%20HIDALGO..pdf" TargetMode="External"/><Relationship Id="rId23" Type="http://schemas.openxmlformats.org/officeDocument/2006/relationships/hyperlink" Target="http://t.huichapan.gob.mx/areas/ayuntamiento/Oficialia%20Mayor/2022/Reglamento%20para%20el%20Acceso%20a%20la%20Informacion%20Publica%20del%20Municipio%20de%20Huichapan.pdf" TargetMode="External"/><Relationship Id="rId28" Type="http://schemas.openxmlformats.org/officeDocument/2006/relationships/hyperlink" Target="http://t.huichapan.gob.mx/areas/ayuntamiento/Oficialia%20Mayor/2022/Reglamento%20Municipal%20de%20Turismo%20de%20Huichapan,%20Hidalgo.pdf" TargetMode="External"/><Relationship Id="rId36" Type="http://schemas.openxmlformats.org/officeDocument/2006/relationships/hyperlink" Target="https://t.huichapan.gob.mx/areas/2024/SECRETARIA%20GENERAL/JURIDICO/transparencia/Decreto%2015%20actualizado.pdf" TargetMode="External"/><Relationship Id="rId10" Type="http://schemas.openxmlformats.org/officeDocument/2006/relationships/hyperlink" Target="http://www.ordenjuridico.gob.mx/Documentos/Estatal/Hidalgo/Todos%20los%20Municipios/wo120791.pdf" TargetMode="External"/><Relationship Id="rId19" Type="http://schemas.openxmlformats.org/officeDocument/2006/relationships/hyperlink" Target="http://t.huichapan.gob.mx/areas/juridico/EneroMarzo2022/12.-%20REGLAMENTO%20DEL%20CENTRO%20DE%20CONTROL%20CANINO.pdf" TargetMode="External"/><Relationship Id="rId31" Type="http://schemas.openxmlformats.org/officeDocument/2006/relationships/hyperlink" Target="http://www.congreso-hidalgo.gob.mx/biblioteca_legislativa/leyes_cintillo/Ley%20sobre%20proteccion%20y%20conservacion%20arquitectonica%20de%20Huichapan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.huichapan.gob.mx/areas/ayuntamiento/Oficialia%20Mayor/2022/Reglamento%20Interior%20del%20H.%20Ayuntamiento%20de%20Huichapan,%20Hidalgo.pdf" TargetMode="External"/><Relationship Id="rId14" Type="http://schemas.openxmlformats.org/officeDocument/2006/relationships/hyperlink" Target="http://t.huichapan.gob.mx/areas/ayuntamiento/Oficialia%20Mayor/2022/Reglamento%20sobre%20Venta,%20Consumo%20y%20Fabricacion%20de%20Bebidas%20Alcoholicas%20en%20el%20Municipio%20de%20Huichapan.pdf" TargetMode="External"/><Relationship Id="rId22" Type="http://schemas.openxmlformats.org/officeDocument/2006/relationships/hyperlink" Target="http://t.huichapan.gob.mx/areas/ayuntamiento/Oficialia%20Mayor/2022/Reglamento%20de%20Mercados%20y%20Tianguis%20del%20Municipio%20de%20Huichapan.pdf" TargetMode="External"/><Relationship Id="rId27" Type="http://schemas.openxmlformats.org/officeDocument/2006/relationships/hyperlink" Target="http://t.huichapan.gob.mx/areas/ayuntamiento/Oficialia%20Mayor/2022/Reglamento%20para%20el%20Manejo%20de%20los%20Residuos%20Solidos%20Urbanos.pdf" TargetMode="External"/><Relationship Id="rId30" Type="http://schemas.openxmlformats.org/officeDocument/2006/relationships/hyperlink" Target="http://periodico.hidalgo.gob.mx/?p=31781" TargetMode="External"/><Relationship Id="rId35" Type="http://schemas.openxmlformats.org/officeDocument/2006/relationships/hyperlink" Target="https://t.huichapan.gob.mx/areas/2024/SECRETARIA%20GENERAL/JURIDICO/Manual%20de%20operaciones/Manual%20de%20Procedimientos%20P.4.pdf" TargetMode="External"/><Relationship Id="rId43" Type="http://schemas.openxmlformats.org/officeDocument/2006/relationships/header" Target="header1.xml"/><Relationship Id="rId8" Type="http://schemas.openxmlformats.org/officeDocument/2006/relationships/hyperlink" Target="https://periodico.hidalgo.gob.mx/?tribe_events=Periodico-Oficial-Ordinario-0-del-02-de-agosto-de-1999" TargetMode="External"/><Relationship Id="rId3" Type="http://schemas.openxmlformats.org/officeDocument/2006/relationships/styles" Target="styles.xml"/><Relationship Id="rId12" Type="http://schemas.openxmlformats.org/officeDocument/2006/relationships/hyperlink" Target="http://t.huichapan.gob.mx/areas/ayuntamiento/Oficialia%20Mayor/2022/Reglamento%20para%20el%20Juez%20Menor%20Municipal.pdf" TargetMode="External"/><Relationship Id="rId17" Type="http://schemas.openxmlformats.org/officeDocument/2006/relationships/hyperlink" Target="http://www.ordenjuridico.gob.mx/Documentos/Estatal/Hidalgo/Todos%20los%20Municipios/wo102882.pdf" TargetMode="External"/><Relationship Id="rId25" Type="http://schemas.openxmlformats.org/officeDocument/2006/relationships/hyperlink" Target="http://www.ordenjuridico.gob.mx/Documentos/Estatal/Hidalgo/Todos%20los%20Municipios/wo120765.pdf" TargetMode="External"/><Relationship Id="rId33" Type="http://schemas.openxmlformats.org/officeDocument/2006/relationships/hyperlink" Target="https://t.huichapan.gob.mx/areas/2024/SECRETARIA%20GENERAL/JURIDICO/Manual%20de%20operaciones/Manuales%20de%20Procedimientos%20P.2.pdf" TargetMode="External"/><Relationship Id="rId38" Type="http://schemas.openxmlformats.org/officeDocument/2006/relationships/hyperlink" Target="https://t.huichapan.gob.mx/areas/2024/SECRETARIA%20GENERAL/JURIDICO/transparencia/Reglamento%20a%20publicar%20original.pdf" TargetMode="External"/><Relationship Id="rId20" Type="http://schemas.openxmlformats.org/officeDocument/2006/relationships/hyperlink" Target="http://t.huichapan.gob.mx/areas/ayuntamiento/Oficialia%20Mayor/2022/Reglamento%20del%20Rastro%20del%20Municipio%20de%20Huichapan.pdf" TargetMode="External"/><Relationship Id="rId41" Type="http://schemas.openxmlformats.org/officeDocument/2006/relationships/hyperlink" Target="http://t.huichapan.gob.mx/areas/ayuntamiento/Oficialia%20Mayor/2022/Reglamento%20Interior%20del%20H.%20Ayuntamiento%20de%20Huichapan,%20Hidalg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60C77-87E9-455A-85D2-E335056F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2165</Words>
  <Characters>11911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Huichapan</dc:creator>
  <cp:keywords/>
  <dc:description/>
  <cp:lastModifiedBy>Lic. Miriam Contador Alonso</cp:lastModifiedBy>
  <cp:revision>3</cp:revision>
  <cp:lastPrinted>2024-08-24T19:07:00Z</cp:lastPrinted>
  <dcterms:created xsi:type="dcterms:W3CDTF">2024-08-24T18:51:00Z</dcterms:created>
  <dcterms:modified xsi:type="dcterms:W3CDTF">2024-08-24T19:14:00Z</dcterms:modified>
</cp:coreProperties>
</file>